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B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7B34" w:rsidRDefault="001B7B34" w:rsidP="00ED7965">
      <w:pPr>
        <w:ind w:left="142"/>
        <w:rPr>
          <w:rFonts w:ascii="Times New Roman" w:hAnsi="Times New Roman"/>
        </w:rPr>
      </w:pPr>
    </w:p>
    <w:p w:rsidR="001B7B34" w:rsidRDefault="001B7B34" w:rsidP="00ED7965">
      <w:pPr>
        <w:ind w:left="142"/>
        <w:rPr>
          <w:rFonts w:ascii="Times New Roman" w:hAnsi="Times New Roman"/>
        </w:rPr>
      </w:pPr>
    </w:p>
    <w:p w:rsidR="001B7B34" w:rsidRDefault="001B7B34" w:rsidP="00ED7965">
      <w:pPr>
        <w:ind w:left="142"/>
        <w:rPr>
          <w:rFonts w:ascii="Times New Roman" w:hAnsi="Times New Roman"/>
        </w:rPr>
      </w:pPr>
    </w:p>
    <w:p w:rsidR="001B7B34" w:rsidRDefault="001B7B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7B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7B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7B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№СТП-3595/2</w:t>
      </w:r>
    </w:p>
    <w:p w:rsidR="001B7B34" w:rsidRDefault="001B7B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7B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03.06.2019</w:t>
      </w:r>
    </w:p>
    <w:p w:rsidR="001B7B34" w:rsidRDefault="001B7B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7B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7B34" w:rsidRDefault="001B7B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7B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08:00:00 (время московское) до 2019-06-03 18:00:00 (время московское) по лоту:</w:t>
      </w:r>
    </w:p>
    <w:p w:rsidR="001B7B34" w:rsidRDefault="001B7B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B7B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7B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7B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7B34" w:rsidTr="00BA0078">
        <w:tc>
          <w:tcPr>
            <w:tcW w:w="2996" w:type="dxa"/>
            <w:vAlign w:val="center"/>
          </w:tcPr>
          <w:p w:rsidR="001B7B3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B7B3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жилое помещение, пл. 66,53, КН 26:10:060108:749, Земельный участок, земли населенных пунктов 916 кв.м., КН 26:10:060108:4, адрес: СК. Арзгирский р-н, п. Чограйский, ул. Южная, 1/2</w:t>
            </w:r>
          </w:p>
        </w:tc>
      </w:tr>
    </w:tbl>
    <w:p w:rsidR="001B7B34" w:rsidRDefault="001B7B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7B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№СТП-3595/2 по лоту №2 не поступили.</w:t>
      </w:r>
    </w:p>
    <w:p w:rsidR="006524B5" w:rsidRDefault="006524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7B34" w:rsidRDefault="001B7B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7B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1B7B34" w:rsidRDefault="001B7B34" w:rsidP="005C56AE">
      <w:pPr>
        <w:rPr>
          <w:rFonts w:ascii="Times New Roman" w:hAnsi="Times New Roman"/>
        </w:rPr>
      </w:pPr>
    </w:p>
    <w:p w:rsidR="001B7B34" w:rsidRDefault="001B7B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7B34" w:rsidRDefault="001B7B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7B34" w:rsidRDefault="001B7B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7B34" w:rsidRDefault="001B7B34" w:rsidP="00455D60">
      <w:pPr>
        <w:ind w:left="142"/>
        <w:rPr>
          <w:rFonts w:ascii="Times New Roman" w:hAnsi="Times New Roman"/>
        </w:rPr>
      </w:pPr>
    </w:p>
    <w:p w:rsidR="001B7B34" w:rsidRDefault="001B7B3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7B34" w:rsidRDefault="001B7B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7B34" w:rsidRDefault="001B7B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7B34" w:rsidRDefault="001B7B34" w:rsidP="00455D60">
      <w:pPr>
        <w:ind w:left="142"/>
        <w:rPr>
          <w:rFonts w:ascii="Times New Roman" w:hAnsi="Times New Roman"/>
        </w:rPr>
      </w:pPr>
    </w:p>
    <w:p w:rsidR="001B7B34" w:rsidRDefault="001B7B3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B7B34" w:rsidRDefault="001B7B3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7B34" w:rsidRDefault="001B7B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7B34" w:rsidRDefault="001B7B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7B34" w:rsidRDefault="001B7B34" w:rsidP="00ED7965">
      <w:pPr>
        <w:ind w:left="142"/>
        <w:rPr>
          <w:rFonts w:ascii="Times New Roman" w:hAnsi="Times New Roman"/>
        </w:rPr>
      </w:pPr>
    </w:p>
    <w:sectPr w:rsidR="001B7B3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F65" w:rsidRDefault="00D77F65" w:rsidP="00ED7965">
      <w:pPr>
        <w:spacing w:after="0" w:line="240" w:lineRule="auto"/>
      </w:pPr>
      <w:r>
        <w:separator/>
      </w:r>
    </w:p>
  </w:endnote>
  <w:endnote w:type="continuationSeparator" w:id="1">
    <w:p w:rsidR="00D77F65" w:rsidRDefault="00D77F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B34" w:rsidRDefault="001B7B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B34" w:rsidRDefault="001B7B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B34" w:rsidRDefault="001B7B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F65" w:rsidRDefault="00D77F65" w:rsidP="00ED7965">
      <w:pPr>
        <w:spacing w:after="0" w:line="240" w:lineRule="auto"/>
      </w:pPr>
      <w:r>
        <w:separator/>
      </w:r>
    </w:p>
  </w:footnote>
  <w:footnote w:type="continuationSeparator" w:id="1">
    <w:p w:rsidR="00D77F65" w:rsidRDefault="00D77F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B34" w:rsidRDefault="001B7B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B34" w:rsidRDefault="001B7B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B34" w:rsidRDefault="001B7B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7B34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24B5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7F65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LNjJJjenI71TyEwoPclUuIslFSZihFcSmvV8aFYXZ3E=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eKhPhAoFctqAj/C10lwRJvdNlRe6RdSW9NEZR7vmcLArvXXLO3a9Wk4KJHDHyIr+
bACAHkuKu8twjw6KQ+vZ/Q==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l9LtWWnYfNrZNJWc87TQd73Klxg=</DigestValue>
      </Reference>
      <Reference URI="/word/endnotes.xml?ContentType=application/vnd.openxmlformats-officedocument.wordprocessingml.endnotes+xml">
        <DigestMethod Algorithm="http://www.w3.org/2000/09/xmldsig#sha1"/>
        <DigestValue>omVOXBoOd+uI5qD6xDm5uydD35M=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C/MHXrRWyWemLg6EzhUexO7gwJ4=</DigestValue>
      </Reference>
      <Reference URI="/word/footer2.xml?ContentType=application/vnd.openxmlformats-officedocument.wordprocessingml.footer+xml">
        <DigestMethod Algorithm="http://www.w3.org/2000/09/xmldsig#sha1"/>
        <DigestValue>C/MHXrRWyWemLg6EzhUexO7gwJ4=</DigestValue>
      </Reference>
      <Reference URI="/word/footer3.xml?ContentType=application/vnd.openxmlformats-officedocument.wordprocessingml.footer+xml">
        <DigestMethod Algorithm="http://www.w3.org/2000/09/xmldsig#sha1"/>
        <DigestValue>C/MHXrRWyWemLg6EzhUexO7gwJ4=</DigestValue>
      </Reference>
      <Reference URI="/word/footnotes.xml?ContentType=application/vnd.openxmlformats-officedocument.wordprocessingml.footnotes+xml">
        <DigestMethod Algorithm="http://www.w3.org/2000/09/xmldsig#sha1"/>
        <DigestValue>GrU4iEgkcJYJXFHa08ZynNBkz9w=</DigestValue>
      </Reference>
      <Reference URI="/word/header1.xml?ContentType=application/vnd.openxmlformats-officedocument.wordprocessingml.header+xml">
        <DigestMethod Algorithm="http://www.w3.org/2000/09/xmldsig#sha1"/>
        <DigestValue>QqtJQr3s4WZmu2xq4PpinB6wk+Y=</DigestValue>
      </Reference>
      <Reference URI="/word/header2.xml?ContentType=application/vnd.openxmlformats-officedocument.wordprocessingml.header+xml">
        <DigestMethod Algorithm="http://www.w3.org/2000/09/xmldsig#sha1"/>
        <DigestValue>eCCXwYSTQooxdIozlInqI/dPKy4=</DigestValue>
      </Reference>
      <Reference URI="/word/header3.xml?ContentType=application/vnd.openxmlformats-officedocument.wordprocessingml.header+xml">
        <DigestMethod Algorithm="http://www.w3.org/2000/09/xmldsig#sha1"/>
        <DigestValue>yBd0fx20IddmcLIRnltv91xX6ao=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mg9/bD08xsahTPImqHKW9dvlP3c=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2019-06-04T06:49:49Z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2019-06-04T01:26:00Z</dcterms:modified>
</cp:coreProperties>
</file>