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4A0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14A0" w:rsidRDefault="008F14A0" w:rsidP="00ED7965">
      <w:pPr>
        <w:ind w:left="142"/>
        <w:rPr>
          <w:rFonts w:ascii="Times New Roman" w:hAnsi="Times New Roman"/>
        </w:rPr>
      </w:pPr>
    </w:p>
    <w:p w:rsidR="008F14A0" w:rsidRDefault="008F14A0" w:rsidP="00ED7965">
      <w:pPr>
        <w:ind w:left="142"/>
        <w:rPr>
          <w:rFonts w:ascii="Times New Roman" w:hAnsi="Times New Roman"/>
        </w:rPr>
      </w:pPr>
    </w:p>
    <w:p w:rsidR="008F14A0" w:rsidRDefault="008F14A0" w:rsidP="00ED7965">
      <w:pPr>
        <w:ind w:left="142"/>
        <w:rPr>
          <w:rFonts w:ascii="Times New Roman" w:hAnsi="Times New Roman"/>
        </w:rPr>
      </w:pPr>
    </w:p>
    <w:p w:rsidR="008F14A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F14A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F14A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8F14A0" w:rsidRDefault="008F14A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F14A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№СТП-3412/9</w:t>
      </w:r>
    </w:p>
    <w:p w:rsidR="008F14A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F14A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F14A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8F14A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F14A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2019-02-07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F14A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4C3D45">
        <w:rPr>
          <w:rFonts w:ascii="Times New Roman" w:hAnsi="Times New Roman"/>
          <w:sz w:val="24"/>
          <w:szCs w:val="24"/>
          <w:u w:val="single"/>
        </w:rPr>
        <w:t>2019-05-17 23:59</w:t>
      </w:r>
      <w:r>
        <w:rPr>
          <w:rFonts w:ascii="Times New Roman" w:hAnsi="Times New Roman"/>
          <w:sz w:val="24"/>
          <w:szCs w:val="24"/>
          <w:u w:val="single"/>
        </w:rPr>
        <w:t xml:space="preserve">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F14A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F14A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F14A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F14A0" w:rsidRDefault="008F14A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F14A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14A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F14A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F14A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A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A0" w:rsidRPr="0043189E" w:rsidRDefault="00997BCA" w:rsidP="004318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24:50:0700201:1369, общей площадью 41,1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расположенное по адресу: Красноярский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Красноярск, ул. им. Академика Вавилова,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1, строение 51, пом.22. , </w:t>
            </w:r>
            <w:r w:rsidR="0043189E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ачальная цена 599400.00</w:t>
            </w:r>
          </w:p>
        </w:tc>
      </w:tr>
    </w:tbl>
    <w:p w:rsidR="008F14A0" w:rsidRDefault="008F14A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F14A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8F14A0" w:rsidTr="004C3D45">
        <w:tc>
          <w:tcPr>
            <w:tcW w:w="4111" w:type="dxa"/>
          </w:tcPr>
          <w:p w:rsidR="008F14A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8F14A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F14A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C3D45" w:rsidTr="004C3D45">
        <w:tc>
          <w:tcPr>
            <w:tcW w:w="4111" w:type="dxa"/>
          </w:tcPr>
          <w:p w:rsidR="004C3D45" w:rsidRPr="00042963" w:rsidRDefault="004C3D45" w:rsidP="004C3D4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96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4296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42963">
              <w:rPr>
                <w:rFonts w:ascii="Times New Roman" w:hAnsi="Times New Roman"/>
                <w:sz w:val="24"/>
                <w:szCs w:val="24"/>
              </w:rPr>
              <w:t xml:space="preserve">) «13» мая 2019г. </w:t>
            </w:r>
          </w:p>
          <w:p w:rsidR="004C3D45" w:rsidRDefault="004C3D45" w:rsidP="004C3D4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4296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4296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42963">
              <w:rPr>
                <w:rFonts w:ascii="Times New Roman" w:hAnsi="Times New Roman"/>
                <w:sz w:val="24"/>
                <w:szCs w:val="24"/>
              </w:rPr>
              <w:t>) «17» мая 2019г.</w:t>
            </w:r>
          </w:p>
        </w:tc>
        <w:tc>
          <w:tcPr>
            <w:tcW w:w="3260" w:type="dxa"/>
          </w:tcPr>
          <w:p w:rsidR="004C3D45" w:rsidRDefault="004C3D45" w:rsidP="004C3D4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29 970</w:t>
            </w:r>
            <w:r w:rsidRPr="00042963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4C3D45" w:rsidRPr="004C3D45" w:rsidRDefault="004C3D45" w:rsidP="004C3D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3D45">
              <w:rPr>
                <w:rFonts w:ascii="Times New Roman" w:hAnsi="Times New Roman"/>
                <w:sz w:val="24"/>
                <w:szCs w:val="24"/>
              </w:rPr>
              <w:t>4 заявки</w:t>
            </w:r>
          </w:p>
        </w:tc>
      </w:tr>
    </w:tbl>
    <w:p w:rsidR="008F14A0" w:rsidRDefault="008F14A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F14A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F14A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F14A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997BCA" w:rsidP="004318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Соснин Максим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610044, г. Киров,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Лебяжская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кв. 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997BCA" w:rsidP="004C3D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2019-05-15 19:53:52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  <w:r w:rsidR="00431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F14A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997BCA" w:rsidP="004318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Аббод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Хамид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Аббод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660049 Красноярский край, г. Красноярск, ул. Карла Маркса, д. 49, кв. 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997BCA" w:rsidP="004C3D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2019-05-16 17:33:55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  <w:r w:rsidR="00431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999.00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F14A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997BCA" w:rsidP="004318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Юсов Юрий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Павлович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400007,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Волгоградская область, г. Волгоград, пр. Металлургов, д. 28, кв.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997BCA" w:rsidP="004C3D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2019-05-17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18:09:43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61</w:t>
            </w:r>
            <w:r w:rsidR="00431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778.00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F14A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997BCA" w:rsidP="004318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"РУССКИЙ ФИНАНСОВЫЙ КЛУБ"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195176, г. Санкт-Петербург,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Пискарёвский, д. 25, стр. 17-Н, оф. 1004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997BCA" w:rsidP="004C3D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2019-05-17 22:56:19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431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F14A0" w:rsidRDefault="008F14A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F14A0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№9,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8F14A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F14A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997BCA" w:rsidP="004318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Юсов Юрий Павлович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400007, Волгоградская область, г. Волгоград, пр. Металлургов, д. 28, кв. 11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2019-05-17 18:09:43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A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431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778.00</w:t>
            </w:r>
          </w:p>
        </w:tc>
      </w:tr>
    </w:tbl>
    <w:p w:rsidR="008F14A0" w:rsidRDefault="008F14A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F14A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4C3D45">
        <w:t xml:space="preserve">ества или предприятия должника </w:t>
      </w:r>
      <w:bookmarkStart w:id="0" w:name="_GoBack"/>
      <w:bookmarkEnd w:id="0"/>
      <w:r>
        <w:rPr>
          <w:b/>
        </w:rPr>
        <w:t>Трофимов Евгений Анатольевич</w:t>
      </w:r>
      <w:r>
        <w:t xml:space="preserve"> Лот №9 посредством публичного предложения, прием заявок прекращается.</w:t>
      </w:r>
    </w:p>
    <w:p w:rsidR="008F14A0" w:rsidRDefault="008F14A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F14A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9C9" w:rsidRDefault="00F209C9" w:rsidP="00ED7965">
      <w:pPr>
        <w:spacing w:after="0" w:line="240" w:lineRule="auto"/>
      </w:pPr>
      <w:r>
        <w:separator/>
      </w:r>
    </w:p>
  </w:endnote>
  <w:endnote w:type="continuationSeparator" w:id="1">
    <w:p w:rsidR="00F209C9" w:rsidRDefault="00F209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4A0" w:rsidRDefault="008F14A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4A0" w:rsidRDefault="008F14A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4A0" w:rsidRDefault="008F14A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9C9" w:rsidRDefault="00F209C9" w:rsidP="00ED7965">
      <w:pPr>
        <w:spacing w:after="0" w:line="240" w:lineRule="auto"/>
      </w:pPr>
      <w:r>
        <w:separator/>
      </w:r>
    </w:p>
  </w:footnote>
  <w:footnote w:type="continuationSeparator" w:id="1">
    <w:p w:rsidR="00F209C9" w:rsidRDefault="00F209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4A0" w:rsidRDefault="003D73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4A0" w:rsidRDefault="003D73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4A0" w:rsidRDefault="003D73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D7347"/>
    <w:rsid w:val="003E15D0"/>
    <w:rsid w:val="003E61B2"/>
    <w:rsid w:val="0043189E"/>
    <w:rsid w:val="004329CF"/>
    <w:rsid w:val="00454ED5"/>
    <w:rsid w:val="00457035"/>
    <w:rsid w:val="00466696"/>
    <w:rsid w:val="00482837"/>
    <w:rsid w:val="00493981"/>
    <w:rsid w:val="004A6954"/>
    <w:rsid w:val="004C3D45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14A0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9C9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DSQavcTWasFMydvpF7r3Fz63KDIGDrP7OxUsi2uiLS8=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k8BBFARJyzh2MmEbejHa+QEAPtY2B/1/Ho3rrAKgREABDjzpr2VUn4DWgar4kypg
sj23S+uSl2vr79RN+szdoQ==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3YVAy1bdxrWAO3zb4z4iaaysRJk=</DigestValue>
      </Reference>
      <Reference URI="/word/endnotes.xml?ContentType=application/vnd.openxmlformats-officedocument.wordprocessingml.endnotes+xml">
        <DigestMethod Algorithm="http://www.w3.org/2000/09/xmldsig#sha1"/>
        <DigestValue>tcDhOVL7vayo0FQExOBjZvs7ut0=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1vvBRRBZSIgBaPoWMAD1M+dRWHM=</DigestValue>
      </Reference>
      <Reference URI="/word/footer2.xml?ContentType=application/vnd.openxmlformats-officedocument.wordprocessingml.footer+xml">
        <DigestMethod Algorithm="http://www.w3.org/2000/09/xmldsig#sha1"/>
        <DigestValue>1vvBRRBZSIgBaPoWMAD1M+dRWHM=</DigestValue>
      </Reference>
      <Reference URI="/word/footer3.xml?ContentType=application/vnd.openxmlformats-officedocument.wordprocessingml.footer+xml">
        <DigestMethod Algorithm="http://www.w3.org/2000/09/xmldsig#sha1"/>
        <DigestValue>1vvBRRBZSIgBaPoWMAD1M+dRWHM=</DigestValue>
      </Reference>
      <Reference URI="/word/footnotes.xml?ContentType=application/vnd.openxmlformats-officedocument.wordprocessingml.footnotes+xml">
        <DigestMethod Algorithm="http://www.w3.org/2000/09/xmldsig#sha1"/>
        <DigestValue>25orouzgt/pfUYlUT+LPDbTFIAs=</DigestValue>
      </Reference>
      <Reference URI="/word/header1.xml?ContentType=application/vnd.openxmlformats-officedocument.wordprocessingml.header+xml">
        <DigestMethod Algorithm="http://www.w3.org/2000/09/xmldsig#sha1"/>
        <DigestValue>iNH9WbnSmIkWowSGG0Jg9ixdcGI=</DigestValue>
      </Reference>
      <Reference URI="/word/header2.xml?ContentType=application/vnd.openxmlformats-officedocument.wordprocessingml.header+xml">
        <DigestMethod Algorithm="http://www.w3.org/2000/09/xmldsig#sha1"/>
        <DigestValue>179RHsotakSgBxZC+05rSWKT5I8=</DigestValue>
      </Reference>
      <Reference URI="/word/header3.xml?ContentType=application/vnd.openxmlformats-officedocument.wordprocessingml.header+xml">
        <DigestMethod Algorithm="http://www.w3.org/2000/09/xmldsig#sha1"/>
        <DigestValue>BuMUElvhmgbn731yEWN9qlTLAD0=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NS8DBuTE+s4aYSUL3i0Z5BSPdLQ=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2019-05-20T06:02:13Z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C947B-9B9D-4125-B544-E07CA24B0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2019-05-20T06:00:00Z</dcterms:created>
  <dcterms:modified xsi:type="dcterms:W3CDTF">2019-05-20T06:00:00Z</dcterms:modified>
</cp:coreProperties>
</file>