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1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2615" w:rsidRDefault="00AE2615" w:rsidP="00ED7965">
      <w:pPr>
        <w:ind w:left="142"/>
        <w:rPr>
          <w:rFonts w:ascii="Times New Roman" w:hAnsi="Times New Roman"/>
        </w:rPr>
      </w:pPr>
    </w:p>
    <w:p w:rsidR="00AE2615" w:rsidRDefault="00AE2615" w:rsidP="00ED7965">
      <w:pPr>
        <w:ind w:left="142"/>
        <w:rPr>
          <w:rFonts w:ascii="Times New Roman" w:hAnsi="Times New Roman"/>
        </w:rPr>
      </w:pPr>
    </w:p>
    <w:p w:rsidR="00AE2615" w:rsidRDefault="00AE2615" w:rsidP="00ED7965">
      <w:pPr>
        <w:ind w:left="142"/>
        <w:rPr>
          <w:rFonts w:ascii="Times New Roman" w:hAnsi="Times New Roman"/>
        </w:rPr>
      </w:pPr>
    </w:p>
    <w:p w:rsidR="00AE261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E261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E261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="00AE2615" w:rsidRDefault="00AE261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E261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№СТП-3115/1</w:t>
      </w:r>
    </w:p>
    <w:p w:rsidR="00AE261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E261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E261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"ГАРАНТСТРОЙСЕРВИС"</w:t>
      </w:r>
    </w:p>
    <w:p w:rsidR="00AE2615" w:rsidRDefault="00AE261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E261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2018-09-26 00:00:00 (время московское)</w:t>
      </w:r>
    </w:p>
    <w:p w:rsidR="00AE261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2019-01-22 23:59:00 (время московское)</w:t>
      </w:r>
    </w:p>
    <w:p w:rsidR="00AE261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E261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E261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E2615" w:rsidRDefault="00AE261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E261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E261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E261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E261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61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61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"ТП-2" (ИНН 6027142998, ОГРН1126027003277) ,денежных средств в сумме 4723700 руб.( 4 642 200 руб.-основного долга и 81 500 руб. -расходов на проведение экспертизы).</w:t>
            </w:r>
            <w:r w:rsidR="00155F8E"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г. Псков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1800000.00</w:t>
            </w:r>
          </w:p>
        </w:tc>
      </w:tr>
    </w:tbl>
    <w:p w:rsidR="00AE2615" w:rsidRDefault="00AE261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E261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E2615" w:rsidRDefault="00AE261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E2615" w:rsidRPr="00155F8E" w:rsidRDefault="00F247E8" w:rsidP="00155F8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55F8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E261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E2615" w:rsidRDefault="00AE261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E261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E261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E261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E2615" w:rsidRDefault="00AE261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E261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F4B" w:rsidRDefault="00242F4B" w:rsidP="00ED7965">
      <w:pPr>
        <w:spacing w:after="0" w:line="240" w:lineRule="auto"/>
      </w:pPr>
      <w:r>
        <w:separator/>
      </w:r>
    </w:p>
  </w:endnote>
  <w:endnote w:type="continuationSeparator" w:id="1">
    <w:p w:rsidR="00242F4B" w:rsidRDefault="00242F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615" w:rsidRDefault="00AE26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615" w:rsidRDefault="00AE261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615" w:rsidRDefault="00AE261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F4B" w:rsidRDefault="00242F4B" w:rsidP="00ED7965">
      <w:pPr>
        <w:spacing w:after="0" w:line="240" w:lineRule="auto"/>
      </w:pPr>
      <w:r>
        <w:separator/>
      </w:r>
    </w:p>
  </w:footnote>
  <w:footnote w:type="continuationSeparator" w:id="1">
    <w:p w:rsidR="00242F4B" w:rsidRDefault="00242F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615" w:rsidRDefault="00AE26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615" w:rsidRDefault="00AE26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615" w:rsidRDefault="00AE26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55F8E"/>
    <w:rsid w:val="00160985"/>
    <w:rsid w:val="001A17E5"/>
    <w:rsid w:val="001A6A76"/>
    <w:rsid w:val="001B021C"/>
    <w:rsid w:val="001D6A19"/>
    <w:rsid w:val="00217523"/>
    <w:rsid w:val="00225F63"/>
    <w:rsid w:val="0022698A"/>
    <w:rsid w:val="00242F4B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E2615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z/NiH1HTwsiERWiROxcWOx7Yb0YwuKeLDy8SawRNnyE=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cavxvtzwFXurbmKArB1FrChKOncMoXTaGIRxgWy2qkQ=</DigestValue>
    </Reference>
  </SignedInfo>
  <SignatureValue>V65+ZpogDIN4sxb3M+/Q1g+fyMfxGi+qeFV16ntVi6ZDqCUEsHRLUIpJV9Qi7Wvo
VtTuC4FRccsoJjCKBcJaaQ==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tMiQF5sHh6+irspDOXvSAnQBGYg=</DigestValue>
      </Reference>
      <Reference URI="/word/endnotes.xml?ContentType=application/vnd.openxmlformats-officedocument.wordprocessingml.endnotes+xml">
        <DigestMethod Algorithm="http://www.w3.org/2000/09/xmldsig#sha1"/>
        <DigestValue>KQsCJfcHSJuWD7aCulGnCm0fxWI=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sOIElXJWAowVt4FDkHEYpK0f6G0=</DigestValue>
      </Reference>
      <Reference URI="/word/footer2.xml?ContentType=application/vnd.openxmlformats-officedocument.wordprocessingml.footer+xml">
        <DigestMethod Algorithm="http://www.w3.org/2000/09/xmldsig#sha1"/>
        <DigestValue>sOIElXJWAowVt4FDkHEYpK0f6G0=</DigestValue>
      </Reference>
      <Reference URI="/word/footer3.xml?ContentType=application/vnd.openxmlformats-officedocument.wordprocessingml.footer+xml">
        <DigestMethod Algorithm="http://www.w3.org/2000/09/xmldsig#sha1"/>
        <DigestValue>sOIElXJWAowVt4FDkHEYpK0f6G0=</DigestValue>
      </Reference>
      <Reference URI="/word/footnotes.xml?ContentType=application/vnd.openxmlformats-officedocument.wordprocessingml.footnotes+xml">
        <DigestMethod Algorithm="http://www.w3.org/2000/09/xmldsig#sha1"/>
        <DigestValue>G3M8YBdhqDfaB10ygO27025M5KA=</DigestValue>
      </Reference>
      <Reference URI="/word/header1.xml?ContentType=application/vnd.openxmlformats-officedocument.wordprocessingml.header+xml">
        <DigestMethod Algorithm="http://www.w3.org/2000/09/xmldsig#sha1"/>
        <DigestValue>6mExwBczQ0ONFlifOxBqLbgAaJg=</DigestValue>
      </Reference>
      <Reference URI="/word/header2.xml?ContentType=application/vnd.openxmlformats-officedocument.wordprocessingml.header+xml">
        <DigestMethod Algorithm="http://www.w3.org/2000/09/xmldsig#sha1"/>
        <DigestValue>HUh5wUrVr8V+FDLzcvxDOsh+k0I=</DigestValue>
      </Reference>
      <Reference URI="/word/header3.xml?ContentType=application/vnd.openxmlformats-officedocument.wordprocessingml.header+xml">
        <DigestMethod Algorithm="http://www.w3.org/2000/09/xmldsig#sha1"/>
        <DigestValue>KidZcBM6l29GKWJ8m0MB8c9/dDg=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sqqEHUTqfr8I5qoLfJje91SXVHw=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2019-01-23T05:47:35Z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2019-01-23T05:47:35Z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2019-01-23T01:20:00Z</dcterms:modified>
</cp:coreProperties>
</file>