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1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12F" w:rsidRDefault="002D712F" w:rsidP="00ED7965">
      <w:pPr>
        <w:ind w:left="142"/>
        <w:rPr>
          <w:rFonts w:ascii="Times New Roman" w:hAnsi="Times New Roman"/>
        </w:rPr>
      </w:pPr>
    </w:p>
    <w:p w:rsidR="002D712F" w:rsidRDefault="002D712F" w:rsidP="00ED7965">
      <w:pPr>
        <w:ind w:left="142"/>
        <w:rPr>
          <w:rFonts w:ascii="Times New Roman" w:hAnsi="Times New Roman"/>
        </w:rPr>
      </w:pPr>
    </w:p>
    <w:p w:rsidR="002D712F" w:rsidRDefault="002D712F" w:rsidP="00ED7965">
      <w:pPr>
        <w:ind w:left="142"/>
        <w:rPr>
          <w:rFonts w:ascii="Times New Roman" w:hAnsi="Times New Roman"/>
        </w:rPr>
      </w:pPr>
    </w:p>
    <w:p w:rsidR="002D712F" w:rsidRDefault="002D71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71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71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71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№СТП-2898/17</w:t>
      </w:r>
    </w:p>
    <w:p w:rsidR="002D712F" w:rsidRDefault="002D71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1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2D712F" w:rsidRDefault="002D71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1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B504B" w:rsidRPr="000B504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B504B" w:rsidRPr="000B504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B504B" w:rsidRPr="000B504B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712F" w:rsidRDefault="002D71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71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2D712F" w:rsidRDefault="002D71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71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71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71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712F" w:rsidTr="00BA0078">
        <w:tc>
          <w:tcPr>
            <w:tcW w:w="2996" w:type="dxa"/>
            <w:vAlign w:val="center"/>
          </w:tcPr>
          <w:p w:rsidR="002D71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2D71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№07:09:01:03111:001:0008. </w:t>
            </w:r>
          </w:p>
        </w:tc>
      </w:tr>
    </w:tbl>
    <w:p w:rsidR="002D712F" w:rsidRDefault="002D71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71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№СТП-2898/17 по лоту №17 не поступили.</w:t>
      </w:r>
    </w:p>
    <w:p w:rsidR="00B935C1" w:rsidRDefault="00B935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B504B" w:rsidRPr="000B504B" w:rsidRDefault="000B50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D712F" w:rsidRDefault="002D71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71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935C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D712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073" w:rsidRDefault="008C6073" w:rsidP="00ED7965">
      <w:pPr>
        <w:spacing w:after="0" w:line="240" w:lineRule="auto"/>
      </w:pPr>
      <w:r>
        <w:separator/>
      </w:r>
    </w:p>
  </w:endnote>
  <w:endnote w:type="continuationSeparator" w:id="0">
    <w:p w:rsidR="008C6073" w:rsidRDefault="008C60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2D71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2D71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2D71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073" w:rsidRDefault="008C6073" w:rsidP="00ED7965">
      <w:pPr>
        <w:spacing w:after="0" w:line="240" w:lineRule="auto"/>
      </w:pPr>
      <w:r>
        <w:separator/>
      </w:r>
    </w:p>
  </w:footnote>
  <w:footnote w:type="continuationSeparator" w:id="0">
    <w:p w:rsidR="008C6073" w:rsidRDefault="008C60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0B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0B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12F" w:rsidRDefault="000B5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504B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712F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607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35C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RDZstlBDmN3F/6Jt8ccWSbCXYls06pdYJLEvzYItwdU=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DwxfoW4WHIyXQvbMotndrZ2yaSr2mzBdJtX2m9Ur2Ak=</DigestValue>
    </Reference>
  </SignedInfo>
  <SignatureValue>4LDVftYx1h7kL8aqS3ohb+erfQh07M4NPs8oFF6D91qOFT6TkTPhjvYeFn7lfMZv
kxk24rj5VnK1f2FqV+d6PA==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p2W0nfoS/6wKAPWSQvWov3tnIUY=</DigestValue>
      </Reference>
      <Reference URI="/word/endnotes.xml?ContentType=application/vnd.openxmlformats-officedocument.wordprocessingml.endnotes+xml">
        <DigestMethod Algorithm="http://www.w3.org/2000/09/xmldsig#sha1"/>
        <DigestValue>0lDfK/hpShqFmtyP5yUxsPijHNY=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Tv3Q/yOv34xwSQGjH8AP316bRJ0=</DigestValue>
      </Reference>
      <Reference URI="/word/footer2.xml?ContentType=application/vnd.openxmlformats-officedocument.wordprocessingml.footer+xml">
        <DigestMethod Algorithm="http://www.w3.org/2000/09/xmldsig#sha1"/>
        <DigestValue>Tv3Q/yOv34xwSQGjH8AP316bRJ0=</DigestValue>
      </Reference>
      <Reference URI="/word/footer3.xml?ContentType=application/vnd.openxmlformats-officedocument.wordprocessingml.footer+xml">
        <DigestMethod Algorithm="http://www.w3.org/2000/09/xmldsig#sha1"/>
        <DigestValue>Tv3Q/yOv34xwSQGjH8AP316bRJ0=</DigestValue>
      </Reference>
      <Reference URI="/word/footnotes.xml?ContentType=application/vnd.openxmlformats-officedocument.wordprocessingml.footnotes+xml">
        <DigestMethod Algorithm="http://www.w3.org/2000/09/xmldsig#sha1"/>
        <DigestValue>fVRA2W6h2HLC7286evX0XMBJz0c=</DigestValue>
      </Reference>
      <Reference URI="/word/header1.xml?ContentType=application/vnd.openxmlformats-officedocument.wordprocessingml.header+xml">
        <DigestMethod Algorithm="http://www.w3.org/2000/09/xmldsig#sha1"/>
        <DigestValue>2h89iW2TJ9igIqa9lAVA2JRK1Tk=</DigestValue>
      </Reference>
      <Reference URI="/word/header2.xml?ContentType=application/vnd.openxmlformats-officedocument.wordprocessingml.header+xml">
        <DigestMethod Algorithm="http://www.w3.org/2000/09/xmldsig#sha1"/>
        <DigestValue>RGf389ox6IntDIZACz41090AO84=</DigestValue>
      </Reference>
      <Reference URI="/word/header3.xml?ContentType=application/vnd.openxmlformats-officedocument.wordprocessingml.header+xml">
        <DigestMethod Algorithm="http://www.w3.org/2000/09/xmldsig#sha1"/>
        <DigestValue>VW3jp4KcHPoMXigYQAOnZ6NsyOY=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LCXlm+Nfymg5KT2A/S+VnVZT/XA=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2018-07-30T10:50:32Z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1356-1537-41C0-A37A-819ACE89A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2018-07-30T10:50:00Z</dcterms:modified>
</cp:coreProperties>
</file>