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27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2272" w:rsidRDefault="00462272" w:rsidP="00ED7965">
      <w:pPr>
        <w:ind w:left="142"/>
        <w:rPr>
          <w:rFonts w:ascii="Times New Roman" w:hAnsi="Times New Roman"/>
        </w:rPr>
      </w:pPr>
    </w:p>
    <w:p w:rsidR="00462272" w:rsidRDefault="00462272" w:rsidP="00ED7965">
      <w:pPr>
        <w:ind w:left="142"/>
        <w:rPr>
          <w:rFonts w:ascii="Times New Roman" w:hAnsi="Times New Roman"/>
        </w:rPr>
      </w:pPr>
    </w:p>
    <w:p w:rsidR="00462272" w:rsidRDefault="00462272" w:rsidP="00ED7965">
      <w:pPr>
        <w:ind w:left="142"/>
        <w:rPr>
          <w:rFonts w:ascii="Times New Roman" w:hAnsi="Times New Roman"/>
        </w:rPr>
      </w:pPr>
    </w:p>
    <w:p w:rsidR="00462272" w:rsidRDefault="004622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22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22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22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№СТП-2262/76</w:t>
      </w:r>
    </w:p>
    <w:p w:rsidR="00462272" w:rsidRDefault="004622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2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462272" w:rsidRDefault="004622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2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2272" w:rsidRDefault="004622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22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462272" w:rsidRDefault="004622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622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22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22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2272" w:rsidTr="00BA0078">
        <w:tc>
          <w:tcPr>
            <w:tcW w:w="2996" w:type="dxa"/>
            <w:vAlign w:val="center"/>
          </w:tcPr>
          <w:p w:rsidR="004622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6663" w:type="dxa"/>
            <w:vAlign w:val="center"/>
          </w:tcPr>
          <w:p w:rsidR="0046227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КБ-408 2.1, 1 шт. - 2 781 000 р.</w:t>
            </w:r>
          </w:p>
        </w:tc>
      </w:tr>
    </w:tbl>
    <w:p w:rsidR="00462272" w:rsidRDefault="004622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2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№СТП-2262/76 по лоту №76 не поступили.</w:t>
      </w:r>
    </w:p>
    <w:p w:rsidR="00462272" w:rsidRDefault="004622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2272" w:rsidRDefault="004622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2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C04DB" w:rsidRPr="007C04DB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462272" w:rsidRDefault="00462272" w:rsidP="005C56AE">
      <w:pPr>
        <w:rPr>
          <w:rFonts w:ascii="Times New Roman" w:hAnsi="Times New Roman"/>
        </w:rPr>
      </w:pPr>
    </w:p>
    <w:p w:rsidR="00462272" w:rsidRDefault="004622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272" w:rsidRDefault="004622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272" w:rsidRDefault="004622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272" w:rsidRDefault="00462272" w:rsidP="00455D60">
      <w:pPr>
        <w:ind w:left="142"/>
        <w:rPr>
          <w:rFonts w:ascii="Times New Roman" w:hAnsi="Times New Roman"/>
        </w:rPr>
      </w:pPr>
    </w:p>
    <w:p w:rsidR="00462272" w:rsidRDefault="0046227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272" w:rsidRDefault="004622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2272" w:rsidRDefault="004622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2272" w:rsidRDefault="00462272" w:rsidP="00455D60">
      <w:pPr>
        <w:ind w:left="142"/>
        <w:rPr>
          <w:rFonts w:ascii="Times New Roman" w:hAnsi="Times New Roman"/>
        </w:rPr>
      </w:pPr>
    </w:p>
    <w:p w:rsidR="00462272" w:rsidRDefault="0046227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62272" w:rsidRDefault="0046227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272" w:rsidRDefault="004622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2272" w:rsidRDefault="004622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2272" w:rsidRDefault="00462272" w:rsidP="00ED7965">
      <w:pPr>
        <w:ind w:left="142"/>
        <w:rPr>
          <w:rFonts w:ascii="Times New Roman" w:hAnsi="Times New Roman"/>
        </w:rPr>
      </w:pPr>
    </w:p>
    <w:sectPr w:rsidR="0046227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45E" w:rsidRDefault="0015045E" w:rsidP="00ED7965">
      <w:pPr>
        <w:spacing w:after="0" w:line="240" w:lineRule="auto"/>
      </w:pPr>
      <w:r>
        <w:separator/>
      </w:r>
    </w:p>
  </w:endnote>
  <w:endnote w:type="continuationSeparator" w:id="0">
    <w:p w:rsidR="0015045E" w:rsidRDefault="001504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72" w:rsidRDefault="004622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72" w:rsidRDefault="004622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72" w:rsidRDefault="004622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45E" w:rsidRDefault="0015045E" w:rsidP="00ED7965">
      <w:pPr>
        <w:spacing w:after="0" w:line="240" w:lineRule="auto"/>
      </w:pPr>
      <w:r>
        <w:separator/>
      </w:r>
    </w:p>
  </w:footnote>
  <w:footnote w:type="continuationSeparator" w:id="0">
    <w:p w:rsidR="0015045E" w:rsidRDefault="001504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72" w:rsidRDefault="00150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72" w:rsidRDefault="00150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72" w:rsidRDefault="00150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045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2272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C04DB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B914F76-D871-4E3A-88A8-574C02D11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V7cd6u8RTn5mXS1Q+ooL4+0hlyvLcZ89btO0IpkE/+4=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MltvUCktZzm/vp5GUXUJzDkGJCIvK4HYHGHoR5Dbtx4=</DigestValue>
    </Reference>
  </SignedInfo>
  <SignatureValue>V877642Qy5JMCgsDXPuyLoVUWzcgzr9Pr/NQt7F+656H3XY5YKEx2gFI8PRC1lW6
48nkiYlQJ81pLWbX1e9XZA==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t/uHWfxN/Bgsmr/SPOgsi5/1wMU=</DigestValue>
      </Reference>
      <Reference URI="/word/endnotes.xml?ContentType=application/vnd.openxmlformats-officedocument.wordprocessingml.endnotes+xml">
        <DigestMethod Algorithm="http://www.w3.org/2000/09/xmldsig#sha1"/>
        <DigestValue>khVyX1JbMQQECFXJoxg5fpZ1ny0=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MsCK1Xijd7KXRKrAD1+UTyw2+gU=</DigestValue>
      </Reference>
      <Reference URI="/word/footer2.xml?ContentType=application/vnd.openxmlformats-officedocument.wordprocessingml.footer+xml">
        <DigestMethod Algorithm="http://www.w3.org/2000/09/xmldsig#sha1"/>
        <DigestValue>MsCK1Xijd7KXRKrAD1+UTyw2+gU=</DigestValue>
      </Reference>
      <Reference URI="/word/footer3.xml?ContentType=application/vnd.openxmlformats-officedocument.wordprocessingml.footer+xml">
        <DigestMethod Algorithm="http://www.w3.org/2000/09/xmldsig#sha1"/>
        <DigestValue>MsCK1Xijd7KXRKrAD1+UTyw2+gU=</DigestValue>
      </Reference>
      <Reference URI="/word/footnotes.xml?ContentType=application/vnd.openxmlformats-officedocument.wordprocessingml.footnotes+xml">
        <DigestMethod Algorithm="http://www.w3.org/2000/09/xmldsig#sha1"/>
        <DigestValue>mbjQcoShEOPgo/fWFy/P21SCa/U=</DigestValue>
      </Reference>
      <Reference URI="/word/header1.xml?ContentType=application/vnd.openxmlformats-officedocument.wordprocessingml.header+xml">
        <DigestMethod Algorithm="http://www.w3.org/2000/09/xmldsig#sha1"/>
        <DigestValue>5JN5GdGKoO516b8h3O/WIYSzuos=</DigestValue>
      </Reference>
      <Reference URI="/word/header2.xml?ContentType=application/vnd.openxmlformats-officedocument.wordprocessingml.header+xml">
        <DigestMethod Algorithm="http://www.w3.org/2000/09/xmldsig#sha1"/>
        <DigestValue>rgEUHNiis2iKlWu6BRGX3B9/UpQ=</DigestValue>
      </Reference>
      <Reference URI="/word/header3.xml?ContentType=application/vnd.openxmlformats-officedocument.wordprocessingml.header+xml">
        <DigestMethod Algorithm="http://www.w3.org/2000/09/xmldsig#sha1"/>
        <DigestValue>5OM/Oa3quOBw59KMe5zaXWAUcic=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8TWANkIewqlLMpJ5wUnPamjpLcQ=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2017-10-16T08:20:38Z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C764D-70E1-49B6-8D86-39B5F0F5E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2017-10-13T07:07:00Z</dcterms:modified>
</cp:coreProperties>
</file>