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Букалов Леонид Владимирович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№СТП-2348/6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2017-10-18 04:00:00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2018-04-24 16:00:00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сельскохозяйственного назначения, разрешенное использование: для сельскохозяйственного использования, общая площадь 891697 кв.м., адрес (местонахождение) объекта: Россия, Красноярский край, Ачинский район, восточной части района, ТОО «Тарутинское» -04, контур 107, кадастровый номер: 24:02:0401005:70., начальная цена 470700.00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WPIzg5K9FctsUuRVDZ0NxkeCP3tSNwAGgcDaRoJ3FdQ=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XiTYJ+OfGcN+LCin5RARfqJIF5MUhHAIzSVCKCGcrualQXW0cBXtvMa+HcstsIKrYcSVvdU+
    lDJhT9IDcVUJKg==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mPtCIGxWkqb2CQwaKK6aJ+jbCNI=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2018-04-25T15:49:32Z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