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8B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38B8" w:rsidRDefault="00A538B8" w:rsidP="00ED7965">
      <w:pPr>
        <w:ind w:left="142"/>
        <w:rPr>
          <w:rFonts w:ascii="Times New Roman" w:hAnsi="Times New Roman"/>
        </w:rPr>
      </w:pPr>
    </w:p>
    <w:p w:rsidR="00A538B8" w:rsidRDefault="00A538B8" w:rsidP="00ED7965">
      <w:pPr>
        <w:ind w:left="142"/>
        <w:rPr>
          <w:rFonts w:ascii="Times New Roman" w:hAnsi="Times New Roman"/>
        </w:rPr>
      </w:pPr>
    </w:p>
    <w:p w:rsidR="00A538B8" w:rsidRDefault="00A538B8" w:rsidP="00ED7965">
      <w:pPr>
        <w:ind w:left="142"/>
        <w:rPr>
          <w:rFonts w:ascii="Times New Roman" w:hAnsi="Times New Roman"/>
        </w:rPr>
      </w:pPr>
    </w:p>
    <w:p w:rsidR="00A538B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38B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38B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A538B8" w:rsidRDefault="00A538B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38B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СТП-3569/17</w:t>
      </w:r>
      <w:bookmarkEnd w:id="0"/>
    </w:p>
    <w:p w:rsidR="00A538B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538B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A538B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A538B8" w:rsidRDefault="00A538B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38B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538B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2019-05-20 17:13:00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538B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38B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38B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538B8" w:rsidRDefault="00A538B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538B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38B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38B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38B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B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8B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А788КК123, VIN:LFWMXXPW5C1Е16177, начальная цена 670140.00</w:t>
            </w:r>
          </w:p>
        </w:tc>
      </w:tr>
    </w:tbl>
    <w:p w:rsidR="00A538B8" w:rsidRDefault="00A538B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538B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A538B8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8B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8B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8B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744AD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AD" w:rsidRDefault="008744A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«13» мая 2019г. </w:t>
            </w:r>
          </w:p>
          <w:p w:rsidR="008744AD" w:rsidRDefault="008744A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мая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AD" w:rsidRDefault="008744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469098.00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4AD" w:rsidRDefault="008744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538B8" w:rsidRDefault="00A538B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538B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A538B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538B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Краснодарский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Кореновск, ул. Мира, д. 87</w:t>
            </w:r>
          </w:p>
          <w:p w:rsidR="00A538B8" w:rsidRDefault="00A538B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2019-05-20 14:57:03</w:t>
            </w:r>
          </w:p>
          <w:p w:rsidR="00A538B8" w:rsidRDefault="00A538B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470666.66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538B8" w:rsidRDefault="00A538B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38B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A538B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A538B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"ДИВИНСОН И ПАРТНЕРЫ"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Краснодарский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Кореновск, ул. Мира, д.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2019-05-20 14:57:03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B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470666.66</w:t>
            </w:r>
          </w:p>
        </w:tc>
      </w:tr>
    </w:tbl>
    <w:p w:rsidR="00A538B8" w:rsidRDefault="00A538B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538B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№17 посредством публичного предложения, прием заявок прекращается.</w:t>
      </w:r>
    </w:p>
    <w:p w:rsidR="00A538B8" w:rsidRDefault="00A538B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538B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399" w:rsidRDefault="00FF3399" w:rsidP="00ED7965">
      <w:pPr>
        <w:spacing w:after="0" w:line="240" w:lineRule="auto"/>
      </w:pPr>
      <w:r>
        <w:separator/>
      </w:r>
    </w:p>
  </w:endnote>
  <w:endnote w:type="continuationSeparator" w:id="0">
    <w:p w:rsidR="00FF3399" w:rsidRDefault="00FF339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8B8" w:rsidRDefault="00A538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8B8" w:rsidRDefault="00A538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8B8" w:rsidRDefault="00A538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399" w:rsidRDefault="00FF3399" w:rsidP="00ED7965">
      <w:pPr>
        <w:spacing w:after="0" w:line="240" w:lineRule="auto"/>
      </w:pPr>
      <w:r>
        <w:separator/>
      </w:r>
    </w:p>
  </w:footnote>
  <w:footnote w:type="continuationSeparator" w:id="0">
    <w:p w:rsidR="00FF3399" w:rsidRDefault="00FF339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8B8" w:rsidRDefault="00A5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8B8" w:rsidRDefault="00A5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8B8" w:rsidRDefault="00A5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744AD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538B8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3399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0VzIH3Ju5W7rSkRCUlt5lt/XLyx66e9F7IOqL4tiKM8=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nQ9R95KDmyZ4ofBrYubwJ4ssgJ11p0Ppe12rPn2jMDdbcMHuTGGN8/xn8VLXMmeaPRlRazkM
    Cq84+mfCzO6ikA==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2TooGytdzwb5zKvtggDgBSOq4DA=</DigestValue>
      </Reference>
      <Reference URI="/word/endnotes.xml?ContentType=application/vnd.openxmlformats-officedocument.wordprocessingml.endnotes+xml">
        <DigestMethod Algorithm="http://www.w3.org/2000/09/xmldsig#sha1"/>
        <DigestValue>13cZNtYDp2zzMXEnOLOQ/ed12zs=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BaXu755Sq6mPjXAlGxfVvoCEbG4=</DigestValue>
      </Reference>
      <Reference URI="/word/footer2.xml?ContentType=application/vnd.openxmlformats-officedocument.wordprocessingml.footer+xml">
        <DigestMethod Algorithm="http://www.w3.org/2000/09/xmldsig#sha1"/>
        <DigestValue>BaXu755Sq6mPjXAlGxfVvoCEbG4=</DigestValue>
      </Reference>
      <Reference URI="/word/footer3.xml?ContentType=application/vnd.openxmlformats-officedocument.wordprocessingml.footer+xml">
        <DigestMethod Algorithm="http://www.w3.org/2000/09/xmldsig#sha1"/>
        <DigestValue>BaXu755Sq6mPjXAlGxfVvoCEbG4=</DigestValue>
      </Reference>
      <Reference URI="/word/footnotes.xml?ContentType=application/vnd.openxmlformats-officedocument.wordprocessingml.footnotes+xml">
        <DigestMethod Algorithm="http://www.w3.org/2000/09/xmldsig#sha1"/>
        <DigestValue>xzgEp+LfR1OeEqdzOitNyt3FmaA=</DigestValue>
      </Reference>
      <Reference URI="/word/header1.xml?ContentType=application/vnd.openxmlformats-officedocument.wordprocessingml.header+xml">
        <DigestMethod Algorithm="http://www.w3.org/2000/09/xmldsig#sha1"/>
        <DigestValue>jgh1DmIq1XIcgG5lxQikoeGTYaQ=</DigestValue>
      </Reference>
      <Reference URI="/word/header2.xml?ContentType=application/vnd.openxmlformats-officedocument.wordprocessingml.header+xml">
        <DigestMethod Algorithm="http://www.w3.org/2000/09/xmldsig#sha1"/>
        <DigestValue>VzOQixNaD5N8WQIGOlX4GgjT9I0=</DigestValue>
      </Reference>
      <Reference URI="/word/header3.xml?ContentType=application/vnd.openxmlformats-officedocument.wordprocessingml.header+xml">
        <DigestMethod Algorithm="http://www.w3.org/2000/09/xmldsig#sha1"/>
        <DigestValue>GZ0FFcCrehWGD32PV6M+sShVepA=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LNlUI87KFGe+5p5OK59qZne57VU=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2019-05-22T09:04:37Z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4861C-9C46-40C0-A6AD-20652A8BD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50</cp:revision>
  <dcterms:created xsi:type="dcterms:W3CDTF">2017-09-15T07:42:00Z</dcterms:created>
  <dcterms:modified xsi:type="dcterms:W3CDTF">2019-05-21T03:00:00Z</dcterms:modified>
</cp:coreProperties>
</file>