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5C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25C0" w:rsidRDefault="006925C0" w:rsidP="00EA619D">
      <w:pPr>
        <w:ind w:left="142"/>
      </w:pPr>
    </w:p>
    <w:p w:rsidR="006925C0" w:rsidRDefault="006925C0" w:rsidP="00EA619D">
      <w:pPr>
        <w:ind w:left="142"/>
      </w:pPr>
    </w:p>
    <w:p w:rsidR="006925C0" w:rsidRDefault="006925C0" w:rsidP="00EA619D">
      <w:pPr>
        <w:ind w:left="142"/>
      </w:pPr>
    </w:p>
    <w:p w:rsidR="006925C0" w:rsidRDefault="006925C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1684A" w:rsidRPr="00D1684A" w:rsidRDefault="00D1684A" w:rsidP="00D168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D1684A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D1684A" w:rsidRPr="00D1684A" w:rsidRDefault="00D1684A" w:rsidP="00D168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D1684A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D1684A" w:rsidRPr="00D1684A" w:rsidRDefault="00D1684A" w:rsidP="00D168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D1684A" w:rsidRPr="00D1684A" w:rsidRDefault="00D1684A" w:rsidP="00D1684A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1684A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D1684A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DF1D94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F1D94" w:rsidRPr="00AD197B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DF1D94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="00DF1D94" w:rsidRPr="00AD197B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DF1D94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D1684A" w:rsidRPr="00D1684A" w:rsidRDefault="00D1684A" w:rsidP="00D1684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1684A" w:rsidRPr="00D1684A" w:rsidRDefault="00D1684A" w:rsidP="00D1684A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1684A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D1684A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Pr="00D1684A">
        <w:rPr>
          <w:rFonts w:ascii="Times New Roman" w:hAnsi="Times New Roman"/>
          <w:b/>
          <w:sz w:val="24"/>
          <w:szCs w:val="24"/>
        </w:rPr>
        <w:t>Обществ</w:t>
      </w:r>
      <w:r w:rsidR="00DF1D94">
        <w:rPr>
          <w:rFonts w:ascii="Times New Roman" w:hAnsi="Times New Roman"/>
          <w:b/>
          <w:sz w:val="24"/>
          <w:szCs w:val="24"/>
        </w:rPr>
        <w:t>а</w:t>
      </w:r>
      <w:r w:rsidRPr="00D1684A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D1684A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D1684A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№СТП-2244/58</w:t>
      </w:r>
      <w:r w:rsidRPr="00D1684A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D1684A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D1684A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D1684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1684A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D1684A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D1684A">
        <w:rPr>
          <w:rFonts w:ascii="Times New Roman" w:hAnsi="Times New Roman"/>
          <w:b/>
          <w:sz w:val="24"/>
          <w:szCs w:val="24"/>
        </w:rPr>
        <w:t>установил</w:t>
      </w:r>
      <w:r w:rsidRPr="00D1684A">
        <w:rPr>
          <w:rFonts w:ascii="Times New Roman" w:hAnsi="Times New Roman"/>
          <w:sz w:val="24"/>
          <w:szCs w:val="24"/>
        </w:rPr>
        <w:t>:</w:t>
      </w:r>
    </w:p>
    <w:p w:rsidR="00D1684A" w:rsidRPr="00D1684A" w:rsidRDefault="00D1684A" w:rsidP="00D1684A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1684A" w:rsidRPr="00D1684A" w:rsidTr="00D1684A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4A" w:rsidRPr="00D1684A" w:rsidRDefault="00D1684A" w:rsidP="00D1684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684A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4A" w:rsidRPr="00D1684A" w:rsidRDefault="00D1684A" w:rsidP="00D1684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684A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1684A" w:rsidRPr="00D1684A" w:rsidTr="00D1684A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4A" w:rsidRPr="00D1684A" w:rsidRDefault="00D1684A" w:rsidP="000D603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684A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D1684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1684A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D1684A" w:rsidRPr="00D1684A" w:rsidRDefault="00D1684A" w:rsidP="000D603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684A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D1684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1684A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84A" w:rsidRPr="00D1684A" w:rsidRDefault="00421728" w:rsidP="00D1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1728">
              <w:rPr>
                <w:rFonts w:ascii="Times New Roman" w:hAnsi="Times New Roman"/>
                <w:sz w:val="24"/>
                <w:szCs w:val="24"/>
              </w:rPr>
              <w:t>69300.00</w:t>
            </w:r>
          </w:p>
        </w:tc>
      </w:tr>
    </w:tbl>
    <w:p w:rsidR="00D1684A" w:rsidRDefault="00D1684A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925C0" w:rsidRDefault="00421728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421728">
        <w:rPr>
          <w:rFonts w:ascii="Times New Roman" w:hAnsi="Times New Roman" w:cs="Times New Roman"/>
          <w:sz w:val="24"/>
          <w:szCs w:val="24"/>
        </w:rPr>
        <w:t xml:space="preserve">2017-10-09 09:22:49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925C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925C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925C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925C0" w:rsidTr="00AA3C33">
        <w:tc>
          <w:tcPr>
            <w:tcW w:w="2693" w:type="dxa"/>
            <w:vAlign w:val="center"/>
          </w:tcPr>
          <w:p w:rsidR="006925C0" w:rsidRDefault="00AA3C33" w:rsidP="00DF1D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088" w:type="dxa"/>
            <w:vAlign w:val="center"/>
          </w:tcPr>
          <w:p w:rsidR="006925C0" w:rsidRDefault="00AA3C33" w:rsidP="00DF1D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автомобильный полуприцеп ОДАЗ-97854 гос. номер АВ 4239</w:t>
            </w:r>
          </w:p>
        </w:tc>
      </w:tr>
    </w:tbl>
    <w:p w:rsidR="006925C0" w:rsidRDefault="006925C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925C0" w:rsidTr="00AA3C33">
        <w:tc>
          <w:tcPr>
            <w:tcW w:w="4961" w:type="dxa"/>
          </w:tcPr>
          <w:p w:rsidR="006925C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925C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925C0" w:rsidTr="00AA3C33">
        <w:tc>
          <w:tcPr>
            <w:tcW w:w="4961" w:type="dxa"/>
          </w:tcPr>
          <w:p w:rsidR="006925C0" w:rsidRPr="00421728" w:rsidRDefault="0042172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728">
              <w:rPr>
                <w:rFonts w:ascii="Times New Roman" w:hAnsi="Times New Roman" w:cs="Times New Roman"/>
                <w:b/>
                <w:sz w:val="24"/>
                <w:szCs w:val="24"/>
              </w:rPr>
              <w:t>69300.00</w:t>
            </w:r>
          </w:p>
        </w:tc>
        <w:tc>
          <w:tcPr>
            <w:tcW w:w="4820" w:type="dxa"/>
          </w:tcPr>
          <w:p w:rsidR="006925C0" w:rsidRPr="0042172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728">
              <w:rPr>
                <w:rFonts w:ascii="Times New Roman" w:hAnsi="Times New Roman"/>
                <w:b/>
                <w:sz w:val="24"/>
                <w:szCs w:val="24"/>
              </w:rPr>
              <w:t>69400.00</w:t>
            </w:r>
          </w:p>
        </w:tc>
      </w:tr>
    </w:tbl>
    <w:p w:rsidR="006925C0" w:rsidRDefault="006925C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25C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6925C0" w:rsidTr="004B41FA">
        <w:tc>
          <w:tcPr>
            <w:tcW w:w="1843" w:type="dxa"/>
            <w:vAlign w:val="center"/>
          </w:tcPr>
          <w:p w:rsidR="006925C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925C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925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925C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925C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925C0" w:rsidRDefault="006925C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925C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925C0" w:rsidTr="004B41FA">
        <w:tc>
          <w:tcPr>
            <w:tcW w:w="1843" w:type="dxa"/>
          </w:tcPr>
          <w:p w:rsidR="006925C0" w:rsidRDefault="003434BD" w:rsidP="00DF1D9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6925C0" w:rsidRDefault="003434BD" w:rsidP="00DF1D9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6925C0" w:rsidRDefault="00863287" w:rsidP="00DF1D9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2552" w:type="dxa"/>
          </w:tcPr>
          <w:p w:rsidR="006925C0" w:rsidRDefault="00B815C0" w:rsidP="00DF1D9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4217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6925C0" w:rsidRDefault="006925C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925C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925C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6925C0" w:rsidTr="004B41FA">
        <w:tc>
          <w:tcPr>
            <w:tcW w:w="1740" w:type="dxa"/>
            <w:vAlign w:val="center"/>
          </w:tcPr>
          <w:p w:rsidR="006925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925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925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925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925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925C0" w:rsidRDefault="006925C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925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F1D94" w:rsidTr="004B41FA">
        <w:trPr>
          <w:trHeight w:val="73"/>
        </w:trPr>
        <w:tc>
          <w:tcPr>
            <w:tcW w:w="1740" w:type="dxa"/>
          </w:tcPr>
          <w:p w:rsidR="00DF1D94" w:rsidRDefault="00DF1D9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DF1D94" w:rsidRDefault="00DF1D9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DF1D94" w:rsidRDefault="00DF1D9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2552" w:type="dxa"/>
          </w:tcPr>
          <w:p w:rsidR="00DF1D94" w:rsidRDefault="00DF1D9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  <w:bookmarkEnd w:id="0"/>
    </w:tbl>
    <w:p w:rsidR="006925C0" w:rsidRDefault="006925C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925C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6925C0" w:rsidTr="00AA3C33">
        <w:trPr>
          <w:trHeight w:val="797"/>
        </w:trPr>
        <w:tc>
          <w:tcPr>
            <w:tcW w:w="2552" w:type="dxa"/>
            <w:vAlign w:val="center"/>
          </w:tcPr>
          <w:p w:rsidR="006925C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925C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925C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925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925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6925C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F1D94" w:rsidTr="00AA3C33">
        <w:tc>
          <w:tcPr>
            <w:tcW w:w="2552" w:type="dxa"/>
          </w:tcPr>
          <w:p w:rsidR="00DF1D94" w:rsidRDefault="00DF1D9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F1D94" w:rsidRDefault="00DF1D9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F1D94" w:rsidRDefault="00DF1D9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DF1D94" w:rsidRDefault="00DF1D94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925C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6925C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925C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925C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925C0" w:rsidRDefault="006925C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F1D94" w:rsidRDefault="00DF1D9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F1D94" w:rsidRDefault="00DF1D9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925C0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421728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6925C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2C3" w:rsidRDefault="006C42C3">
      <w:pPr>
        <w:spacing w:after="0" w:line="240" w:lineRule="auto"/>
      </w:pPr>
      <w:r>
        <w:separator/>
      </w:r>
    </w:p>
  </w:endnote>
  <w:endnote w:type="continuationSeparator" w:id="0">
    <w:p w:rsidR="006C42C3" w:rsidRDefault="006C4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C0" w:rsidRDefault="006925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C0" w:rsidRDefault="006925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C0" w:rsidRDefault="006925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2C3" w:rsidRDefault="006C42C3">
      <w:pPr>
        <w:spacing w:after="0" w:line="240" w:lineRule="auto"/>
      </w:pPr>
      <w:r>
        <w:separator/>
      </w:r>
    </w:p>
  </w:footnote>
  <w:footnote w:type="continuationSeparator" w:id="0">
    <w:p w:rsidR="006C42C3" w:rsidRDefault="006C4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C0" w:rsidRDefault="00DF1D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C0" w:rsidRDefault="00DF1D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C0" w:rsidRDefault="00DF1D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D6031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728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2CE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925C0"/>
    <w:rsid w:val="006A67DF"/>
    <w:rsid w:val="006B368E"/>
    <w:rsid w:val="006C2553"/>
    <w:rsid w:val="006C42C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63884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1684A"/>
    <w:rsid w:val="00D31DFA"/>
    <w:rsid w:val="00DC59B1"/>
    <w:rsid w:val="00DF1D94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97077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Z/eXjIaQE9s1xa1ymWmTyfC4/GAzyocC+vZrUntewwk=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1zTS3gkQcQ2hcVXGl8SJxH73nbWcdVzy2u+JrzWpw/w=</DigestValue>
    </Reference>
  </SignedInfo>
  <SignatureValue>u+Vq5pAkm4b44MPzAed23J2CRfPUyseEURmT0cH/hKdR5Wcm42PtD2KncpsAUz+E
m8W90FVOQN79Ol5mRKYSAw==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Ioe3JNA/A+9hP6TI+F2+JWwmTyI=</DigestValue>
      </Reference>
      <Reference URI="/word/endnotes.xml?ContentType=application/vnd.openxmlformats-officedocument.wordprocessingml.endnotes+xml">
        <DigestMethod Algorithm="http://www.w3.org/2000/09/xmldsig#sha1"/>
        <DigestValue>ktoxRIUbpmDxwBfJrODw+5Gfk3M=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Tike0qIhbDfwdSCul0KKEoalayQ=</DigestValue>
      </Reference>
      <Reference URI="/word/footer2.xml?ContentType=application/vnd.openxmlformats-officedocument.wordprocessingml.footer+xml">
        <DigestMethod Algorithm="http://www.w3.org/2000/09/xmldsig#sha1"/>
        <DigestValue>Tike0qIhbDfwdSCul0KKEoalayQ=</DigestValue>
      </Reference>
      <Reference URI="/word/footer3.xml?ContentType=application/vnd.openxmlformats-officedocument.wordprocessingml.footer+xml">
        <DigestMethod Algorithm="http://www.w3.org/2000/09/xmldsig#sha1"/>
        <DigestValue>Tike0qIhbDfwdSCul0KKEoalayQ=</DigestValue>
      </Reference>
      <Reference URI="/word/footnotes.xml?ContentType=application/vnd.openxmlformats-officedocument.wordprocessingml.footnotes+xml">
        <DigestMethod Algorithm="http://www.w3.org/2000/09/xmldsig#sha1"/>
        <DigestValue>1R7jPjoVQGRGvUq+pqsA6nu6EuY=</DigestValue>
      </Reference>
      <Reference URI="/word/header1.xml?ContentType=application/vnd.openxmlformats-officedocument.wordprocessingml.header+xml">
        <DigestMethod Algorithm="http://www.w3.org/2000/09/xmldsig#sha1"/>
        <DigestValue>9Zrg3riBKdLMAMWj50fZ7QKQye4=</DigestValue>
      </Reference>
      <Reference URI="/word/header2.xml?ContentType=application/vnd.openxmlformats-officedocument.wordprocessingml.header+xml">
        <DigestMethod Algorithm="http://www.w3.org/2000/09/xmldsig#sha1"/>
        <DigestValue>IDxma9N1mBUD+M1sVGfw7t3Hkf8=</DigestValue>
      </Reference>
      <Reference URI="/word/header3.xml?ContentType=application/vnd.openxmlformats-officedocument.wordprocessingml.header+xml">
        <DigestMethod Algorithm="http://www.w3.org/2000/09/xmldsig#sha1"/>
        <DigestValue>HKoVuIXAMACkSYhBWkCJZ0N25NY=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5Z5axwjXXzWhkcCTnG2cqBnEgwg=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GvDrmN2KdE94nGR61C0YepwDIW8=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2017-10-11T14:52:43Z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2017-10-11T14:52:43Z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56</cp:revision>
  <dcterms:created xsi:type="dcterms:W3CDTF">2017-09-20T06:43:00Z</dcterms:created>
  <dcterms:modified xsi:type="dcterms:W3CDTF">2017-10-11T14:52:00Z</dcterms:modified>
</cp:coreProperties>
</file>