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0E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50EB" w:rsidRDefault="008F50EB" w:rsidP="00ED7965">
      <w:pPr>
        <w:ind w:left="142"/>
        <w:rPr>
          <w:rFonts w:ascii="Times New Roman" w:hAnsi="Times New Roman"/>
        </w:rPr>
      </w:pPr>
    </w:p>
    <w:p w:rsidR="008F50EB" w:rsidRDefault="008F50EB" w:rsidP="00ED7965">
      <w:pPr>
        <w:ind w:left="142"/>
        <w:rPr>
          <w:rFonts w:ascii="Times New Roman" w:hAnsi="Times New Roman"/>
        </w:rPr>
      </w:pPr>
    </w:p>
    <w:p w:rsidR="008F50EB" w:rsidRDefault="008F50EB" w:rsidP="00ED7965">
      <w:pPr>
        <w:ind w:left="142"/>
        <w:rPr>
          <w:rFonts w:ascii="Times New Roman" w:hAnsi="Times New Roman"/>
        </w:rPr>
      </w:pPr>
    </w:p>
    <w:p w:rsidR="008F50EB" w:rsidRDefault="008F50E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50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50E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50E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№СТП-3222/3</w:t>
      </w:r>
    </w:p>
    <w:p w:rsidR="008F50EB" w:rsidRDefault="008F50E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50E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8F50EB" w:rsidRDefault="008F50E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50E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231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50EB" w:rsidRDefault="008F50E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50E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8F50EB" w:rsidRDefault="008F50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50E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50E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50E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50EB" w:rsidTr="00BA0078">
        <w:tc>
          <w:tcPr>
            <w:tcW w:w="2996" w:type="dxa"/>
            <w:vAlign w:val="center"/>
          </w:tcPr>
          <w:p w:rsidR="008F50E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8F50EB" w:rsidRDefault="00574A80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МАЗ 551605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964 СО 97</w:t>
            </w:r>
          </w:p>
        </w:tc>
      </w:tr>
    </w:tbl>
    <w:p w:rsidR="008F50EB" w:rsidRDefault="008F50E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50E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№СТП-3222/3 по лоту №3 не поступили.</w:t>
      </w:r>
    </w:p>
    <w:p w:rsidR="00574A80" w:rsidRDefault="00574A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0EB" w:rsidRDefault="008F50E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126" w:rsidRDefault="0072312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50E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74A8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F50E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D7F" w:rsidRDefault="00875D7F" w:rsidP="00ED7965">
      <w:pPr>
        <w:spacing w:after="0" w:line="240" w:lineRule="auto"/>
      </w:pPr>
      <w:r>
        <w:separator/>
      </w:r>
    </w:p>
  </w:endnote>
  <w:endnote w:type="continuationSeparator" w:id="0">
    <w:p w:rsidR="00875D7F" w:rsidRDefault="00875D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0EB" w:rsidRDefault="008F50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0EB" w:rsidRDefault="008F50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0EB" w:rsidRDefault="008F50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D7F" w:rsidRDefault="00875D7F" w:rsidP="00ED7965">
      <w:pPr>
        <w:spacing w:after="0" w:line="240" w:lineRule="auto"/>
      </w:pPr>
      <w:r>
        <w:separator/>
      </w:r>
    </w:p>
  </w:footnote>
  <w:footnote w:type="continuationSeparator" w:id="0">
    <w:p w:rsidR="00875D7F" w:rsidRDefault="00875D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0EB" w:rsidRDefault="007231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0EB" w:rsidRDefault="007231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50EB" w:rsidRDefault="007231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4A80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3126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75D7F"/>
    <w:rsid w:val="00881AA4"/>
    <w:rsid w:val="0089163F"/>
    <w:rsid w:val="00891A7E"/>
    <w:rsid w:val="008944CA"/>
    <w:rsid w:val="008B2683"/>
    <w:rsid w:val="008B608C"/>
    <w:rsid w:val="008E6199"/>
    <w:rsid w:val="008F2C9B"/>
    <w:rsid w:val="008F50E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054DEtP2SsVf+UienIoJeYbwgD7jtoSgusc1TbXFZMc=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4auuxmtLPd25xDyvbs/YlSb7+FQ/5aC2OU3oBEJmTuc=</DigestValue>
    </Reference>
  </SignedInfo>
  <SignatureValue>reS9UFIwL04wDwGc9lpMHA7wB/bcxf+wsM5DclmyLH4VApZAPvR5oCH8+ClGjuyu
hirkhSbyLwh65CVioeEnPA==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xNBD/stpVZPgudR4WxKTwnK2MS4=</DigestValue>
      </Reference>
      <Reference URI="/word/endnotes.xml?ContentType=application/vnd.openxmlformats-officedocument.wordprocessingml.endnotes+xml">
        <DigestMethod Algorithm="http://www.w3.org/2000/09/xmldsig#sha1"/>
        <DigestValue>xWezhb6bjcoW3NMq1bClvq3wvxM=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UTq6N9MEA/wIKfvm444PMVbIUOM=</DigestValue>
      </Reference>
      <Reference URI="/word/footer2.xml?ContentType=application/vnd.openxmlformats-officedocument.wordprocessingml.footer+xml">
        <DigestMethod Algorithm="http://www.w3.org/2000/09/xmldsig#sha1"/>
        <DigestValue>UTq6N9MEA/wIKfvm444PMVbIUOM=</DigestValue>
      </Reference>
      <Reference URI="/word/footer3.xml?ContentType=application/vnd.openxmlformats-officedocument.wordprocessingml.footer+xml">
        <DigestMethod Algorithm="http://www.w3.org/2000/09/xmldsig#sha1"/>
        <DigestValue>UTq6N9MEA/wIKfvm444PMVbIUOM=</DigestValue>
      </Reference>
      <Reference URI="/word/footnotes.xml?ContentType=application/vnd.openxmlformats-officedocument.wordprocessingml.footnotes+xml">
        <DigestMethod Algorithm="http://www.w3.org/2000/09/xmldsig#sha1"/>
        <DigestValue>JzgjcIAOqhEVZmJ+qZ10i36tI90=</DigestValue>
      </Reference>
      <Reference URI="/word/header1.xml?ContentType=application/vnd.openxmlformats-officedocument.wordprocessingml.header+xml">
        <DigestMethod Algorithm="http://www.w3.org/2000/09/xmldsig#sha1"/>
        <DigestValue>GPaDZP/ymne1wOZhLhq8FoajCtc=</DigestValue>
      </Reference>
      <Reference URI="/word/header2.xml?ContentType=application/vnd.openxmlformats-officedocument.wordprocessingml.header+xml">
        <DigestMethod Algorithm="http://www.w3.org/2000/09/xmldsig#sha1"/>
        <DigestValue>CjW5ZvXbQ0UT9t6C6EBEKXwh92g=</DigestValue>
      </Reference>
      <Reference URI="/word/header3.xml?ContentType=application/vnd.openxmlformats-officedocument.wordprocessingml.header+xml">
        <DigestMethod Algorithm="http://www.w3.org/2000/09/xmldsig#sha1"/>
        <DigestValue>YG5Bbv4d7i02uw477/RB7K98lJo=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fUGEzktrIQ59I2Spn6Gbh+kq0u4=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2018-12-11T08:48:09Z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2018-12-11T08:48:09Z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54487F-3294-488D-88FB-E98087DA9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2018-12-11T08:48:00Z</dcterms:modified>
</cp:coreProperties>
</file>