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3D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23DA" w:rsidRDefault="001123DA" w:rsidP="00ED7965">
      <w:pPr>
        <w:ind w:left="142"/>
        <w:rPr>
          <w:rFonts w:ascii="Times New Roman" w:hAnsi="Times New Roman"/>
        </w:rPr>
      </w:pPr>
    </w:p>
    <w:p w:rsidR="001123DA" w:rsidRDefault="001123DA" w:rsidP="00ED7965">
      <w:pPr>
        <w:ind w:left="142"/>
        <w:rPr>
          <w:rFonts w:ascii="Times New Roman" w:hAnsi="Times New Roman"/>
        </w:rPr>
      </w:pPr>
    </w:p>
    <w:p w:rsidR="001123DA" w:rsidRDefault="001123DA" w:rsidP="00ED7965">
      <w:pPr>
        <w:ind w:left="142"/>
        <w:rPr>
          <w:rFonts w:ascii="Times New Roman" w:hAnsi="Times New Roman"/>
        </w:rPr>
      </w:pPr>
    </w:p>
    <w:p w:rsidR="001123DA" w:rsidRDefault="001123D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123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123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123D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№СТП-2262/103</w:t>
      </w:r>
    </w:p>
    <w:p w:rsidR="001123DA" w:rsidRDefault="001123D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23D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1123DA" w:rsidRDefault="001123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23D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№СТП-2262/103,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123DA" w:rsidRDefault="001123D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123D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1123DA" w:rsidRDefault="001123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123D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123D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123D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123DA" w:rsidTr="00BA0078">
        <w:tc>
          <w:tcPr>
            <w:tcW w:w="2996" w:type="dxa"/>
            <w:vAlign w:val="center"/>
          </w:tcPr>
          <w:p w:rsidR="001123D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</w:t>
            </w:r>
          </w:p>
        </w:tc>
        <w:tc>
          <w:tcPr>
            <w:tcW w:w="6663" w:type="dxa"/>
            <w:vAlign w:val="center"/>
          </w:tcPr>
          <w:p w:rsidR="001123D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мостовой электрический, 15т, 22,5м зав.№ 1307 год изг. 1967 - 387 000 р.</w:t>
            </w:r>
          </w:p>
        </w:tc>
      </w:tr>
    </w:tbl>
    <w:p w:rsidR="001123DA" w:rsidRDefault="001123D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23D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№СТП-2262/103 по лоту №103 не поступили.</w:t>
      </w:r>
    </w:p>
    <w:p w:rsidR="001123DA" w:rsidRDefault="001123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23DA" w:rsidRDefault="001123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23D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20CF5" w:rsidRPr="00220CF5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1123DA" w:rsidRDefault="001123DA" w:rsidP="005C56AE">
      <w:pPr>
        <w:rPr>
          <w:rFonts w:ascii="Times New Roman" w:hAnsi="Times New Roman"/>
        </w:rPr>
      </w:pPr>
    </w:p>
    <w:p w:rsidR="001123DA" w:rsidRDefault="001123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23DA" w:rsidRDefault="001123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23DA" w:rsidRDefault="001123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23DA" w:rsidRDefault="001123DA" w:rsidP="00455D60">
      <w:pPr>
        <w:ind w:left="142"/>
        <w:rPr>
          <w:rFonts w:ascii="Times New Roman" w:hAnsi="Times New Roman"/>
        </w:rPr>
      </w:pPr>
    </w:p>
    <w:p w:rsidR="001123DA" w:rsidRDefault="001123D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23DA" w:rsidRDefault="001123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123DA" w:rsidRDefault="001123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123DA" w:rsidRDefault="001123DA" w:rsidP="00455D60">
      <w:pPr>
        <w:ind w:left="142"/>
        <w:rPr>
          <w:rFonts w:ascii="Times New Roman" w:hAnsi="Times New Roman"/>
        </w:rPr>
      </w:pPr>
    </w:p>
    <w:p w:rsidR="001123DA" w:rsidRDefault="001123D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123DA" w:rsidRDefault="001123D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23DA" w:rsidRDefault="001123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123DA" w:rsidRDefault="001123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123DA" w:rsidRDefault="001123DA" w:rsidP="00ED7965">
      <w:pPr>
        <w:ind w:left="142"/>
        <w:rPr>
          <w:rFonts w:ascii="Times New Roman" w:hAnsi="Times New Roman"/>
        </w:rPr>
      </w:pPr>
    </w:p>
    <w:sectPr w:rsidR="001123D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16E3" w:rsidRDefault="00BB16E3" w:rsidP="00ED7965">
      <w:pPr>
        <w:spacing w:after="0" w:line="240" w:lineRule="auto"/>
      </w:pPr>
      <w:r>
        <w:separator/>
      </w:r>
    </w:p>
  </w:endnote>
  <w:endnote w:type="continuationSeparator" w:id="0">
    <w:p w:rsidR="00BB16E3" w:rsidRDefault="00BB16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3DA" w:rsidRDefault="001123D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3DA" w:rsidRDefault="001123D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3DA" w:rsidRDefault="001123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16E3" w:rsidRDefault="00BB16E3" w:rsidP="00ED7965">
      <w:pPr>
        <w:spacing w:after="0" w:line="240" w:lineRule="auto"/>
      </w:pPr>
      <w:r>
        <w:separator/>
      </w:r>
    </w:p>
  </w:footnote>
  <w:footnote w:type="continuationSeparator" w:id="0">
    <w:p w:rsidR="00BB16E3" w:rsidRDefault="00BB16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3DA" w:rsidRDefault="00BB16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3DA" w:rsidRDefault="00BB16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3DA" w:rsidRDefault="00BB16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23DA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0CF5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16E3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84BBA8D-ACD3-4C42-8AF3-4225882C6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60oIH8ySvpUXDydwXRAOSySSnVgpv9afaVOhpy7DOis=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a3X1AaEwu/oAXG4suyldIB92am/UYWMT9JH8zyYFxIg=</DigestValue>
    </Reference>
  </SignedInfo>
  <SignatureValue>0urG80+B01AjOqddXmeR5xn7pGFfxm9F2BYDp9LnO+pJd38vdWkJ8acwlUdhMrav
xX2dDrvSOxphjur6F3CooA==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onFABcRYkxXfXrYOnP68YzzZ9v8=</DigestValue>
      </Reference>
      <Reference URI="/word/endnotes.xml?ContentType=application/vnd.openxmlformats-officedocument.wordprocessingml.endnotes+xml">
        <DigestMethod Algorithm="http://www.w3.org/2000/09/xmldsig#sha1"/>
        <DigestValue>xyPI8LyU2QMbZqx2O1Vz9+sv5LA=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XdkjvKaY1rLGzBRiKkjwcj6UdDA=</DigestValue>
      </Reference>
      <Reference URI="/word/footer2.xml?ContentType=application/vnd.openxmlformats-officedocument.wordprocessingml.footer+xml">
        <DigestMethod Algorithm="http://www.w3.org/2000/09/xmldsig#sha1"/>
        <DigestValue>XdkjvKaY1rLGzBRiKkjwcj6UdDA=</DigestValue>
      </Reference>
      <Reference URI="/word/footer3.xml?ContentType=application/vnd.openxmlformats-officedocument.wordprocessingml.footer+xml">
        <DigestMethod Algorithm="http://www.w3.org/2000/09/xmldsig#sha1"/>
        <DigestValue>XdkjvKaY1rLGzBRiKkjwcj6UdDA=</DigestValue>
      </Reference>
      <Reference URI="/word/footnotes.xml?ContentType=application/vnd.openxmlformats-officedocument.wordprocessingml.footnotes+xml">
        <DigestMethod Algorithm="http://www.w3.org/2000/09/xmldsig#sha1"/>
        <DigestValue>zTYBFvj1Z49TuZccdqVkrGrgf7Q=</DigestValue>
      </Reference>
      <Reference URI="/word/header1.xml?ContentType=application/vnd.openxmlformats-officedocument.wordprocessingml.header+xml">
        <DigestMethod Algorithm="http://www.w3.org/2000/09/xmldsig#sha1"/>
        <DigestValue>eHd7M1d1lyh8eU7C+P/jlTQupq0=</DigestValue>
      </Reference>
      <Reference URI="/word/header2.xml?ContentType=application/vnd.openxmlformats-officedocument.wordprocessingml.header+xml">
        <DigestMethod Algorithm="http://www.w3.org/2000/09/xmldsig#sha1"/>
        <DigestValue>dIoOYbEPNVsgKQy40HhNlvzsORA=</DigestValue>
      </Reference>
      <Reference URI="/word/header3.xml?ContentType=application/vnd.openxmlformats-officedocument.wordprocessingml.header+xml">
        <DigestMethod Algorithm="http://www.w3.org/2000/09/xmldsig#sha1"/>
        <DigestValue>XzknbzuWwzs4C6LJwkf7wJ8E6rk=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NR+9a5fN0t6cNlfYMvnnWT907tU=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2017-10-16T08:29:07Z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2017-10-16T08:29:07Z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9409E-E176-41CD-9AA0-6D7E6E9C3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2017-10-13T07:26:00Z</dcterms:modified>
</cp:coreProperties>
</file>