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8B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8B7" w:rsidRDefault="00BB68B7" w:rsidP="00ED7965">
      <w:pPr>
        <w:ind w:left="142"/>
      </w:pPr>
    </w:p>
    <w:p w:rsidR="00BB68B7" w:rsidRDefault="00BB68B7" w:rsidP="00ED7965">
      <w:pPr>
        <w:ind w:left="142"/>
      </w:pPr>
    </w:p>
    <w:p w:rsidR="00BB68B7" w:rsidRDefault="00BB68B7" w:rsidP="00ED7965">
      <w:pPr>
        <w:ind w:left="142"/>
      </w:pPr>
    </w:p>
    <w:p w:rsidR="00BB68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68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68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B68B7" w:rsidRDefault="00BB68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68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№СТП-2739/3</w:t>
      </w:r>
    </w:p>
    <w:p w:rsidR="00BB68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68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68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B68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15BF2" w:rsidRPr="00915BF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15BF2" w:rsidRPr="00915BF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915BF2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BB68B7" w:rsidRDefault="00BB68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8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BB68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68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68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68B7" w:rsidRDefault="00BB68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68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68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68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68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8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8B7" w:rsidRPr="0025737F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(бывший КБО), кадастровый (или условный) номер: 50:05:0040123:527, расположено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пос. Мостовик, ул. Первомайская, д. 4, начальная цена 509000.00</w:t>
            </w:r>
            <w:proofErr w:type="gramEnd"/>
          </w:p>
        </w:tc>
      </w:tr>
    </w:tbl>
    <w:p w:rsidR="00BB68B7" w:rsidRDefault="00BB68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68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B68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68B7" w:rsidRDefault="00BB68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68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68B7" w:rsidRDefault="00BB68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68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15BF2" w:rsidRPr="00915BF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15BF2" w:rsidRPr="00915BF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15BF2" w:rsidRPr="00915BF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15BF2" w:rsidRPr="00915BF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15BF2" w:rsidRPr="00915BF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68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5E5" w:rsidRDefault="005225E5" w:rsidP="00ED7965">
      <w:pPr>
        <w:spacing w:after="0" w:line="240" w:lineRule="auto"/>
      </w:pPr>
      <w:r>
        <w:separator/>
      </w:r>
    </w:p>
  </w:endnote>
  <w:endnote w:type="continuationSeparator" w:id="0">
    <w:p w:rsidR="005225E5" w:rsidRDefault="005225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B7" w:rsidRDefault="00BB68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B7" w:rsidRDefault="00BB68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B7" w:rsidRDefault="00BB68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5E5" w:rsidRDefault="005225E5" w:rsidP="00ED7965">
      <w:pPr>
        <w:spacing w:after="0" w:line="240" w:lineRule="auto"/>
      </w:pPr>
      <w:r>
        <w:separator/>
      </w:r>
    </w:p>
  </w:footnote>
  <w:footnote w:type="continuationSeparator" w:id="0">
    <w:p w:rsidR="005225E5" w:rsidRDefault="005225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B7" w:rsidRDefault="00915B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B7" w:rsidRDefault="00915B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8B7" w:rsidRDefault="00915B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737F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5E5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5BF2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B68B7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3BCajjv5TtcwYpaa2IF0hCtUfd062edIxquYWLlM/qc=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eP0/QX9A4VE4HHqJkYyeNfi2Vf6c+Z278tzNRGi6wOU=</DigestValue>
    </Reference>
  </SignedInfo>
  <SignatureValue>ufuSnQhqP/vsGGaWGT38GWNqaI6WiFiE/p4bpXBfh/12imIRtb/5I28DODOIabUN
17a3OU1Nn8G0i3DJUO7BOw==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8bAgCEan5BZV9v8jhQgJTheZYLc=</DigestValue>
      </Reference>
      <Reference URI="/word/endnotes.xml?ContentType=application/vnd.openxmlformats-officedocument.wordprocessingml.endnotes+xml">
        <DigestMethod Algorithm="http://www.w3.org/2000/09/xmldsig#sha1"/>
        <DigestValue>B6HBts8l55isi8edy3L/9kWvN2s=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P33h2LhiCQnvo8bZZyDLUYHHbZg=</DigestValue>
      </Reference>
      <Reference URI="/word/footer2.xml?ContentType=application/vnd.openxmlformats-officedocument.wordprocessingml.footer+xml">
        <DigestMethod Algorithm="http://www.w3.org/2000/09/xmldsig#sha1"/>
        <DigestValue>P33h2LhiCQnvo8bZZyDLUYHHbZg=</DigestValue>
      </Reference>
      <Reference URI="/word/footer3.xml?ContentType=application/vnd.openxmlformats-officedocument.wordprocessingml.footer+xml">
        <DigestMethod Algorithm="http://www.w3.org/2000/09/xmldsig#sha1"/>
        <DigestValue>P33h2LhiCQnvo8bZZyDLUYHHbZg=</DigestValue>
      </Reference>
      <Reference URI="/word/footnotes.xml?ContentType=application/vnd.openxmlformats-officedocument.wordprocessingml.footnotes+xml">
        <DigestMethod Algorithm="http://www.w3.org/2000/09/xmldsig#sha1"/>
        <DigestValue>IlkFI3keOpJxA0pFk8Qm4iPgCrg=</DigestValue>
      </Reference>
      <Reference URI="/word/header1.xml?ContentType=application/vnd.openxmlformats-officedocument.wordprocessingml.header+xml">
        <DigestMethod Algorithm="http://www.w3.org/2000/09/xmldsig#sha1"/>
        <DigestValue>v0poKB9ROpedovGmWgMaqyNCnxg=</DigestValue>
      </Reference>
      <Reference URI="/word/header2.xml?ContentType=application/vnd.openxmlformats-officedocument.wordprocessingml.header+xml">
        <DigestMethod Algorithm="http://www.w3.org/2000/09/xmldsig#sha1"/>
        <DigestValue>KNA7fftIKHFLzB/5wGEnNo9wYaE=</DigestValue>
      </Reference>
      <Reference URI="/word/header3.xml?ContentType=application/vnd.openxmlformats-officedocument.wordprocessingml.header+xml">
        <DigestMethod Algorithm="http://www.w3.org/2000/09/xmldsig#sha1"/>
        <DigestValue>FbI2yffaOPQ21CKrwS2X4pQYALw=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2eoIsT1a/D3YKUDiwLfrT65UOTw=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2018-05-18T08:24:35Z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242C0-45FD-4E66-9C40-28CE44885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2018-05-18T08:24:00Z</dcterms:modified>
</cp:coreProperties>
</file>