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 2.1, 1 шт. - 2 781 000 р., начальная цена 2781000.00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8u1lNn8dlt8G3mvQBpkyYAg1oIKjCAcRBseGviZtZyo=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a1H7S3/oUCjZpFKJrjFTY3RUiY3HBl2vJRDMAnwukKM=</DigestValue>
    </Reference>
  </SignedInfo>
  <SignatureValue>VRKaSWMgo5IIhU4Uv8bhxFvDOFbMtu1FwlYfbyzDGBfonLNueOIhXXh7aTwtwBwu
rzAv2r6EFhGzejoO3yKBrg==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+mYV3fCcP4OtniAbuerjXvFQohE=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2017-10-19T07:47:23Z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