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C2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4C26" w:rsidRDefault="00054C26" w:rsidP="00ED7965">
      <w:pPr>
        <w:ind w:left="142"/>
        <w:rPr>
          <w:rFonts w:ascii="Times New Roman" w:hAnsi="Times New Roman"/>
        </w:rPr>
      </w:pPr>
    </w:p>
    <w:p w:rsidR="00054C26" w:rsidRDefault="00054C26" w:rsidP="00ED7965">
      <w:pPr>
        <w:ind w:left="142"/>
        <w:rPr>
          <w:rFonts w:ascii="Times New Roman" w:hAnsi="Times New Roman"/>
        </w:rPr>
      </w:pPr>
    </w:p>
    <w:p w:rsidR="00054C26" w:rsidRDefault="00054C26" w:rsidP="00ED7965">
      <w:pPr>
        <w:ind w:left="142"/>
        <w:rPr>
          <w:rFonts w:ascii="Times New Roman" w:hAnsi="Times New Roman"/>
        </w:rPr>
      </w:pPr>
    </w:p>
    <w:p w:rsidR="00054C2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4C2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4C2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054C26" w:rsidRDefault="00054C2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4C2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№СТП-2544/11</w:t>
      </w:r>
    </w:p>
    <w:p w:rsidR="00054C2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54C2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54C2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054C26" w:rsidRDefault="00054C2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54C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054C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054C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4C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4C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54C26" w:rsidRDefault="00054C2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4C2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4C2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4C2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54C2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2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2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Кладовка,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Е, S=37,7 кв.м.,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4а, начальная цена 103900.00</w:t>
            </w:r>
          </w:p>
        </w:tc>
      </w:tr>
    </w:tbl>
    <w:p w:rsidR="00054C26" w:rsidRDefault="00054C2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54C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54C26" w:rsidRDefault="00054C2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54C26" w:rsidRDefault="00F247E8" w:rsidP="0096193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54C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54C26" w:rsidRDefault="00054C2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4C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54C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54C2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54C26" w:rsidRDefault="00054C2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54C2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CCC" w:rsidRDefault="00684CCC" w:rsidP="00ED7965">
      <w:pPr>
        <w:spacing w:after="0" w:line="240" w:lineRule="auto"/>
      </w:pPr>
      <w:r>
        <w:separator/>
      </w:r>
    </w:p>
  </w:endnote>
  <w:endnote w:type="continuationSeparator" w:id="0">
    <w:p w:rsidR="00684CCC" w:rsidRDefault="00684C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C26" w:rsidRDefault="00054C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C26" w:rsidRDefault="00054C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C26" w:rsidRDefault="00054C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CCC" w:rsidRDefault="00684CCC" w:rsidP="00ED7965">
      <w:pPr>
        <w:spacing w:after="0" w:line="240" w:lineRule="auto"/>
      </w:pPr>
      <w:r>
        <w:separator/>
      </w:r>
    </w:p>
  </w:footnote>
  <w:footnote w:type="continuationSeparator" w:id="0">
    <w:p w:rsidR="00684CCC" w:rsidRDefault="00684C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C26" w:rsidRDefault="00054C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C26" w:rsidRDefault="00054C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C26" w:rsidRDefault="00054C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54C26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4CCC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6193D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60cFjSvVN55z14EqHtfVr4pnBzh6iomhR6J/d69/SWg=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gw4gCVEmDKLyWnoPlm1cXzDFQ1/haa1iyNYNUqDMRfVlZOHyYJECb8702r89OcelL2HEqt8o
    MH54CQ4nQuBysQ==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uAZpbgljuZ27l5vMzwioHBYqLEc=</DigestValue>
      </Reference>
      <Reference URI="/word/endnotes.xml?ContentType=application/vnd.openxmlformats-officedocument.wordprocessingml.endnotes+xml">
        <DigestMethod Algorithm="http://www.w3.org/2000/09/xmldsig#sha1"/>
        <DigestValue>WScsv8Lz5s3Ee5UXpKXjtD8bK7g=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N0ofPFneUjOK4TREPzboABW+NCI=</DigestValue>
      </Reference>
      <Reference URI="/word/footer2.xml?ContentType=application/vnd.openxmlformats-officedocument.wordprocessingml.footer+xml">
        <DigestMethod Algorithm="http://www.w3.org/2000/09/xmldsig#sha1"/>
        <DigestValue>N0ofPFneUjOK4TREPzboABW+NCI=</DigestValue>
      </Reference>
      <Reference URI="/word/footer3.xml?ContentType=application/vnd.openxmlformats-officedocument.wordprocessingml.footer+xml">
        <DigestMethod Algorithm="http://www.w3.org/2000/09/xmldsig#sha1"/>
        <DigestValue>N0ofPFneUjOK4TREPzboABW+NCI=</DigestValue>
      </Reference>
      <Reference URI="/word/footnotes.xml?ContentType=application/vnd.openxmlformats-officedocument.wordprocessingml.footnotes+xml">
        <DigestMethod Algorithm="http://www.w3.org/2000/09/xmldsig#sha1"/>
        <DigestValue>KW1qHZL92wrOmmZalev0EhMQuWw=</DigestValue>
      </Reference>
      <Reference URI="/word/header1.xml?ContentType=application/vnd.openxmlformats-officedocument.wordprocessingml.header+xml">
        <DigestMethod Algorithm="http://www.w3.org/2000/09/xmldsig#sha1"/>
        <DigestValue>yWqNECRAKOnguZ4wovctoSUlbFA=</DigestValue>
      </Reference>
      <Reference URI="/word/header2.xml?ContentType=application/vnd.openxmlformats-officedocument.wordprocessingml.header+xml">
        <DigestMethod Algorithm="http://www.w3.org/2000/09/xmldsig#sha1"/>
        <DigestValue>SULNOtNvG+DQjQRkWujGYMqSbsQ=</DigestValue>
      </Reference>
      <Reference URI="/word/header3.xml?ContentType=application/vnd.openxmlformats-officedocument.wordprocessingml.header+xml">
        <DigestMethod Algorithm="http://www.w3.org/2000/09/xmldsig#sha1"/>
        <DigestValue>Bm8z739kn2lULbM9bv6NKXA+4tc=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iuFNezsKmEDHRKOlirV2fZOoSTk=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6C2B2-3C8C-474F-8C18-520F966F8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2018-03-05T11:26:00Z</dcterms:modified>
</cp:coreProperties>
</file>