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AF7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AF7" w:rsidRDefault="00E87AF7" w:rsidP="00ED7965">
      <w:pPr>
        <w:ind w:left="142"/>
        <w:rPr>
          <w:rFonts w:ascii="Times New Roman" w:hAnsi="Times New Roman"/>
        </w:rPr>
      </w:pPr>
    </w:p>
    <w:p w:rsidR="00E87AF7" w:rsidRDefault="00E87AF7" w:rsidP="00ED7965">
      <w:pPr>
        <w:ind w:left="142"/>
        <w:rPr>
          <w:rFonts w:ascii="Times New Roman" w:hAnsi="Times New Roman"/>
        </w:rPr>
      </w:pPr>
    </w:p>
    <w:p w:rsidR="00E87AF7" w:rsidRDefault="00E87AF7" w:rsidP="00ED7965">
      <w:pPr>
        <w:ind w:left="142"/>
        <w:rPr>
          <w:rFonts w:ascii="Times New Roman" w:hAnsi="Times New Roman"/>
        </w:rPr>
      </w:pPr>
    </w:p>
    <w:p w:rsidR="00E87AF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7AF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7AF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E87AF7" w:rsidRDefault="00E87AF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7AF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№СТП-3163/1</w:t>
      </w:r>
    </w:p>
    <w:p w:rsidR="00E87AF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87AF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87AF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Центр прибрежного рыболовства "Островной"</w:t>
      </w:r>
    </w:p>
    <w:p w:rsidR="00E87AF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87AF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01:00:00 (время мск)</w:t>
      </w:r>
    </w:p>
    <w:p w:rsidR="00E87AF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2018-11-03 10:00:00 (время мск)</w:t>
      </w:r>
    </w:p>
    <w:p w:rsidR="00E87AF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7AF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7AF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87AF7" w:rsidRDefault="00E87AF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87AF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7AF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7AF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7AF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AF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AF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рыбаловное судно «Сакити Мару -1», класс судна снят , год постройки 1988г., Япония, рег.№8909109, бортовой №Г-0803, флаг-Россия,  имеется задолженность перед суд</w:t>
            </w:r>
            <w:r w:rsidR="00B25198">
              <w:rPr>
                <w:rFonts w:ascii="Times New Roman" w:hAnsi="Times New Roman"/>
                <w:sz w:val="24"/>
                <w:szCs w:val="24"/>
              </w:rPr>
              <w:t>оремонтная  верфь Liao Yu Group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2763180.00</w:t>
            </w:r>
          </w:p>
        </w:tc>
      </w:tr>
    </w:tbl>
    <w:p w:rsidR="00E87AF7" w:rsidRDefault="00E87AF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87AF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685"/>
        <w:gridCol w:w="2410"/>
      </w:tblGrid>
      <w:tr w:rsidR="00E87AF7" w:rsidTr="00B25198">
        <w:tc>
          <w:tcPr>
            <w:tcW w:w="3686" w:type="dxa"/>
          </w:tcPr>
          <w:p w:rsidR="00E87AF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E87AF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87AF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87AF7" w:rsidTr="00B25198">
        <w:tc>
          <w:tcPr>
            <w:tcW w:w="3686" w:type="dxa"/>
          </w:tcPr>
          <w:p w:rsidR="00B25198" w:rsidRDefault="00B25198" w:rsidP="00B25198">
            <w:pPr>
              <w:autoSpaceDE w:val="0"/>
              <w:autoSpaceDN w:val="0"/>
              <w:adjustRightInd w:val="0"/>
              <w:spacing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(мск) «25» октября 2018г.</w:t>
            </w:r>
          </w:p>
          <w:p w:rsidR="00E87AF7" w:rsidRDefault="00B25198" w:rsidP="00B251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«03» ноября 2018г.</w:t>
            </w:r>
          </w:p>
        </w:tc>
        <w:tc>
          <w:tcPr>
            <w:tcW w:w="3685" w:type="dxa"/>
          </w:tcPr>
          <w:p w:rsidR="00E87AF7" w:rsidRPr="00B25198" w:rsidRDefault="00B2519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198">
              <w:rPr>
                <w:rFonts w:ascii="Times New Roman" w:hAnsi="Times New Roman"/>
                <w:sz w:val="24"/>
                <w:szCs w:val="24"/>
              </w:rPr>
              <w:t>2627021.00</w:t>
            </w:r>
          </w:p>
        </w:tc>
        <w:tc>
          <w:tcPr>
            <w:tcW w:w="2410" w:type="dxa"/>
          </w:tcPr>
          <w:p w:rsidR="00E87AF7" w:rsidRPr="00B25198" w:rsidRDefault="00B2519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19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B2519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87AF7" w:rsidRDefault="00E87AF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87AF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87AF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87AF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Толмачев Виктор Афонасьевич представляющий интересы Прудченко В.В.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693023, Сахалинская область, г. Южно-Сахалинск, ул. Ленина, д. 312А,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B251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2018-10-25 07:57:14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2763180.00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87AF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Хрянина Элона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Сахалинская область, г. Южно-Сахалинск, ул. Ленина, д. 489 А, кв. 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B251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2018-10-25 16:12:27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2627021.00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87AF7" w:rsidRDefault="00E87AF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87AF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87AF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87AF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Толмачев Виктор Афонасьевич представляющий интересы Прудченко В.В.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693023, Сахалинская область, г. Южно-Сахалинск, ул. Ленина, д. 312А,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2018-10-25 07:57:14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F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2763180.00</w:t>
            </w:r>
          </w:p>
        </w:tc>
      </w:tr>
    </w:tbl>
    <w:p w:rsidR="00E87AF7" w:rsidRDefault="00E87A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87AF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Центр прибрежного рыболовства "Островной"</w:t>
      </w:r>
      <w:r>
        <w:t xml:space="preserve"> Лот №1 посредством публичного предложения, прием заявок прекращается.</w:t>
      </w:r>
    </w:p>
    <w:p w:rsidR="00E87AF7" w:rsidRDefault="00E87A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87A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A6E" w:rsidRDefault="00F25A6E" w:rsidP="00ED7965">
      <w:pPr>
        <w:spacing w:after="0" w:line="240" w:lineRule="auto"/>
      </w:pPr>
      <w:r>
        <w:separator/>
      </w:r>
    </w:p>
  </w:endnote>
  <w:endnote w:type="continuationSeparator" w:id="0">
    <w:p w:rsidR="00F25A6E" w:rsidRDefault="00F25A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F7" w:rsidRDefault="00E87A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F7" w:rsidRDefault="00E87A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F7" w:rsidRDefault="00E87A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A6E" w:rsidRDefault="00F25A6E" w:rsidP="00ED7965">
      <w:pPr>
        <w:spacing w:after="0" w:line="240" w:lineRule="auto"/>
      </w:pPr>
      <w:r>
        <w:separator/>
      </w:r>
    </w:p>
  </w:footnote>
  <w:footnote w:type="continuationSeparator" w:id="0">
    <w:p w:rsidR="00F25A6E" w:rsidRDefault="00F25A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F7" w:rsidRDefault="00750A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F7" w:rsidRDefault="00750A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F7" w:rsidRDefault="00750A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0A38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5198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7AF7"/>
    <w:rsid w:val="00EA0DD8"/>
    <w:rsid w:val="00ED2576"/>
    <w:rsid w:val="00ED392F"/>
    <w:rsid w:val="00ED7965"/>
    <w:rsid w:val="00EE7318"/>
    <w:rsid w:val="00F11773"/>
    <w:rsid w:val="00F218A4"/>
    <w:rsid w:val="00F25A6E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AB7E369-F22E-4FA5-A167-3F68B5E2B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s7b7iiQ/UthiU5NwFrazc8Joj2DEl5+KhjkFCklUCVs=</DigestValue>
    </Reference>
    <Reference Type="http://www.w3.org/2000/09/xmldsig#Object" URI="#idOfficeObject">
      <DigestMethod Algorithm="urn:ietf:params:xml:ns:cpxmlsec:algorithms:gostr3411"/>
      <DigestValue>9jhkOWUeXILqOSv8pQ8+tri2Kvy1rH/LQLyl4JG6/pw=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fsQoQbljtGP5yRq4iMxK9TLYK145edA3GyypC5QD8tM=</DigestValue>
    </Reference>
  </SignedInfo>
  <SignatureValue>ZKC7r+xi68pbVl610/48dussFQzZwgXt9tNwzHm5SK0LfaR5ESzlcmHp6jIcMpT6
cgr5I0VAHru1ZrK24/pm2g==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t7MyAJLW75oloaIy9Q47uameyy8=</DigestValue>
      </Reference>
      <Reference URI="/word/endnotes.xml?ContentType=application/vnd.openxmlformats-officedocument.wordprocessingml.endnotes+xml">
        <DigestMethod Algorithm="http://www.w3.org/2000/09/xmldsig#sha1"/>
        <DigestValue>e3r70wlNvBuK963inw6ppWbuzWk=</DigestValue>
      </Reference>
      <Reference URI="/word/fontTable.xml?ContentType=application/vnd.openxmlformats-officedocument.wordprocessingml.fontTable+xml">
        <DigestMethod Algorithm="http://www.w3.org/2000/09/xmldsig#sha1"/>
        <DigestValue>uV9xpWm3/BlkQYN7UrFU8KH5gCo=</DigestValue>
      </Reference>
      <Reference URI="/word/footer1.xml?ContentType=application/vnd.openxmlformats-officedocument.wordprocessingml.footer+xml">
        <DigestMethod Algorithm="http://www.w3.org/2000/09/xmldsig#sha1"/>
        <DigestValue>r/PHxM+vtWUdLcBZ6nGWUNXancg=</DigestValue>
      </Reference>
      <Reference URI="/word/footer2.xml?ContentType=application/vnd.openxmlformats-officedocument.wordprocessingml.footer+xml">
        <DigestMethod Algorithm="http://www.w3.org/2000/09/xmldsig#sha1"/>
        <DigestValue>r/PHxM+vtWUdLcBZ6nGWUNXancg=</DigestValue>
      </Reference>
      <Reference URI="/word/footer3.xml?ContentType=application/vnd.openxmlformats-officedocument.wordprocessingml.footer+xml">
        <DigestMethod Algorithm="http://www.w3.org/2000/09/xmldsig#sha1"/>
        <DigestValue>r/PHxM+vtWUdLcBZ6nGWUNXancg=</DigestValue>
      </Reference>
      <Reference URI="/word/footnotes.xml?ContentType=application/vnd.openxmlformats-officedocument.wordprocessingml.footnotes+xml">
        <DigestMethod Algorithm="http://www.w3.org/2000/09/xmldsig#sha1"/>
        <DigestValue>7ubxwqkBc2xbSzuUt3fet40+PKc=</DigestValue>
      </Reference>
      <Reference URI="/word/header1.xml?ContentType=application/vnd.openxmlformats-officedocument.wordprocessingml.header+xml">
        <DigestMethod Algorithm="http://www.w3.org/2000/09/xmldsig#sha1"/>
        <DigestValue>Ll0JsgRU7qmv15g9EJvMoi3/Mlo=</DigestValue>
      </Reference>
      <Reference URI="/word/header2.xml?ContentType=application/vnd.openxmlformats-officedocument.wordprocessingml.header+xml">
        <DigestMethod Algorithm="http://www.w3.org/2000/09/xmldsig#sha1"/>
        <DigestValue>ysKz9tCZ/WdWOWVGol+cYgAY9Pk=</DigestValue>
      </Reference>
      <Reference URI="/word/header3.xml?ContentType=application/vnd.openxmlformats-officedocument.wordprocessingml.header+xml">
        <DigestMethod Algorithm="http://www.w3.org/2000/09/xmldsig#sha1"/>
        <DigestValue>GiVMBxFxUCnFFutfd5J/kr7Sidg=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BHNa7KmMNvZsbeN0Rtq2AdrbENI=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ykZSy9PMYjK6ONu0schdnXec0Sk=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2018-11-06T02:56:33Z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Направка победителю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2018-11-06T02:56:33Z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Направка победителю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E6DC2-EC82-4B03-B82E-33A474FF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superuser</cp:lastModifiedBy>
  <cp:revision>2</cp:revision>
  <dcterms:created xsi:type="dcterms:W3CDTF">2018-11-06T02:56:00Z</dcterms:created>
  <dcterms:modified xsi:type="dcterms:W3CDTF">2018-11-06T02:56:00Z</dcterms:modified>
</cp:coreProperties>
</file>