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6F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26FC" w:rsidRDefault="00CE26FC" w:rsidP="00ED7965">
      <w:pPr>
        <w:ind w:left="142"/>
      </w:pPr>
    </w:p>
    <w:p w:rsidR="00CE26FC" w:rsidRDefault="00CE26FC" w:rsidP="00ED7965">
      <w:pPr>
        <w:ind w:left="142"/>
      </w:pPr>
    </w:p>
    <w:p w:rsidR="00CE26FC" w:rsidRDefault="00CE26FC" w:rsidP="00ED7965">
      <w:pPr>
        <w:ind w:left="142"/>
      </w:pPr>
    </w:p>
    <w:p w:rsidR="00CE26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E26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E26F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E26FC" w:rsidRDefault="00CE26F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E26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№СТП-2588/2</w:t>
      </w:r>
    </w:p>
    <w:p w:rsidR="00CE26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E26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E26F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E26F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269C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E26FC" w:rsidRDefault="00CE26F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26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2018-03-15 11:00:00 (время московское)</w:t>
      </w:r>
    </w:p>
    <w:p w:rsidR="00CE26F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E26F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E26F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E26FC" w:rsidRDefault="00CE26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E26F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E26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E26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E26F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6F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6FC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назначение: жилое, общая площадь 46,7 кв. м., кадастровый номер 74-74-01/215/2009-373,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501.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</w:t>
            </w:r>
            <w:r w:rsidR="00C74C2C">
              <w:rPr>
                <w:rFonts w:ascii="Times New Roman" w:hAnsi="Times New Roman"/>
                <w:sz w:val="24"/>
                <w:szCs w:val="24"/>
              </w:rPr>
              <w:t>залоге у ПАО «</w:t>
            </w:r>
            <w:proofErr w:type="spellStart"/>
            <w:r w:rsidR="00C74C2C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C74C2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1465904.00</w:t>
            </w:r>
          </w:p>
        </w:tc>
      </w:tr>
    </w:tbl>
    <w:p w:rsidR="00CE26FC" w:rsidRDefault="00CE26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E26F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E26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E26FC" w:rsidRDefault="00CE26F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E26F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E26FC" w:rsidRDefault="00CE26F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E26F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269C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269C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269C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E26F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A42" w:rsidRDefault="00061A42" w:rsidP="00ED7965">
      <w:pPr>
        <w:spacing w:after="0" w:line="240" w:lineRule="auto"/>
      </w:pPr>
      <w:r>
        <w:separator/>
      </w:r>
    </w:p>
  </w:endnote>
  <w:endnote w:type="continuationSeparator" w:id="0">
    <w:p w:rsidR="00061A42" w:rsidRDefault="00061A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FC" w:rsidRDefault="00CE26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FC" w:rsidRDefault="00CE26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FC" w:rsidRDefault="00CE26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A42" w:rsidRDefault="00061A42" w:rsidP="00ED7965">
      <w:pPr>
        <w:spacing w:after="0" w:line="240" w:lineRule="auto"/>
      </w:pPr>
      <w:r>
        <w:separator/>
      </w:r>
    </w:p>
  </w:footnote>
  <w:footnote w:type="continuationSeparator" w:id="0">
    <w:p w:rsidR="00061A42" w:rsidRDefault="00061A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FC" w:rsidRDefault="00B26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FC" w:rsidRDefault="00B26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FC" w:rsidRDefault="00B26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61A42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69C2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74C2C"/>
    <w:rsid w:val="00CC0BAE"/>
    <w:rsid w:val="00CE26FC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aBhOJbB9QLFjuvdbjcIHjWC+vLE59CC3/SDChiT+xsc=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kP4NxUebWUI9+hbbC43/6OG8f48UJpm92IE8fNmycw0=</DigestValue>
    </Reference>
  </SignedInfo>
  <SignatureValue>JbU1zLet/inY/lO+9BQnFU0rLPz9yuYmkfT3Z4Woir+7pSS5fC96ybe9+JV8jenM
MJvgcs1biDwYAxqqBYWJJQ==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G5kl1GKmmu5zNZvU7sVLsygCqw4=</DigestValue>
      </Reference>
      <Reference URI="/word/endnotes.xml?ContentType=application/vnd.openxmlformats-officedocument.wordprocessingml.endnotes+xml">
        <DigestMethod Algorithm="http://www.w3.org/2000/09/xmldsig#sha1"/>
        <DigestValue>+/1AygyVzOeF0hu0sgJtfwAHPBE=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X89WxqvcVEIxFSTv/2fLU8+rycM=</DigestValue>
      </Reference>
      <Reference URI="/word/footer2.xml?ContentType=application/vnd.openxmlformats-officedocument.wordprocessingml.footer+xml">
        <DigestMethod Algorithm="http://www.w3.org/2000/09/xmldsig#sha1"/>
        <DigestValue>X89WxqvcVEIxFSTv/2fLU8+rycM=</DigestValue>
      </Reference>
      <Reference URI="/word/footer3.xml?ContentType=application/vnd.openxmlformats-officedocument.wordprocessingml.footer+xml">
        <DigestMethod Algorithm="http://www.w3.org/2000/09/xmldsig#sha1"/>
        <DigestValue>X89WxqvcVEIxFSTv/2fLU8+rycM=</DigestValue>
      </Reference>
      <Reference URI="/word/footnotes.xml?ContentType=application/vnd.openxmlformats-officedocument.wordprocessingml.footnotes+xml">
        <DigestMethod Algorithm="http://www.w3.org/2000/09/xmldsig#sha1"/>
        <DigestValue>xyJ6pW91DaCMwqeDMPN9cy2r15E=</DigestValue>
      </Reference>
      <Reference URI="/word/header1.xml?ContentType=application/vnd.openxmlformats-officedocument.wordprocessingml.header+xml">
        <DigestMethod Algorithm="http://www.w3.org/2000/09/xmldsig#sha1"/>
        <DigestValue>w9xFYJksu9tkz5i88Y0gdjXjIyc=</DigestValue>
      </Reference>
      <Reference URI="/word/header2.xml?ContentType=application/vnd.openxmlformats-officedocument.wordprocessingml.header+xml">
        <DigestMethod Algorithm="http://www.w3.org/2000/09/xmldsig#sha1"/>
        <DigestValue>qN5MvF5tT/whhkPEREOQ92MRbPs=</DigestValue>
      </Reference>
      <Reference URI="/word/header3.xml?ContentType=application/vnd.openxmlformats-officedocument.wordprocessingml.header+xml">
        <DigestMethod Algorithm="http://www.w3.org/2000/09/xmldsig#sha1"/>
        <DigestValue>0jZMznVYq5GmQsNtc2qQyzCWKPg=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R0+pChV/M7TZGqGEAqUzFwWKHrY=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2018-03-15T08:53:13Z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2018-03-15T08:53:13Z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BD989-FB84-4CCC-86BE-5C93AB04A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2018-03-15T08:53:00Z</dcterms:modified>
</cp:coreProperties>
</file>