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9B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39B3" w:rsidRDefault="00DD39B3" w:rsidP="00ED7965">
      <w:pPr>
        <w:ind w:left="142"/>
        <w:rPr>
          <w:rFonts w:ascii="Times New Roman" w:hAnsi="Times New Roman"/>
        </w:rPr>
      </w:pPr>
    </w:p>
    <w:p w:rsidR="00DD39B3" w:rsidRDefault="00DD39B3" w:rsidP="00ED7965">
      <w:pPr>
        <w:ind w:left="142"/>
        <w:rPr>
          <w:rFonts w:ascii="Times New Roman" w:hAnsi="Times New Roman"/>
        </w:rPr>
      </w:pPr>
    </w:p>
    <w:p w:rsidR="00DD39B3" w:rsidRDefault="00DD39B3" w:rsidP="00ED7965">
      <w:pPr>
        <w:ind w:left="142"/>
        <w:rPr>
          <w:rFonts w:ascii="Times New Roman" w:hAnsi="Times New Roman"/>
        </w:rPr>
      </w:pPr>
    </w:p>
    <w:p w:rsidR="00DD39B3" w:rsidRDefault="00DD39B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D39B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D39B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D39B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№СТП-2262/63</w:t>
      </w:r>
    </w:p>
    <w:p w:rsidR="00DD39B3" w:rsidRDefault="00DD39B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39B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DD39B3" w:rsidRDefault="00DD39B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39B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№СТП-2262/63,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D39B3" w:rsidRDefault="00DD39B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D39B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DD39B3" w:rsidRDefault="00DD39B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D39B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D39B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D39B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D39B3" w:rsidTr="00BA0078">
        <w:tc>
          <w:tcPr>
            <w:tcW w:w="2996" w:type="dxa"/>
            <w:vAlign w:val="center"/>
          </w:tcPr>
          <w:p w:rsidR="00DD39B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6663" w:type="dxa"/>
            <w:vAlign w:val="center"/>
          </w:tcPr>
          <w:p w:rsidR="00DD39B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Сталь арматурная А-1 d-16, 18,753 т - 329 400 р.</w:t>
            </w:r>
          </w:p>
        </w:tc>
      </w:tr>
    </w:tbl>
    <w:p w:rsidR="00DD39B3" w:rsidRDefault="00DD39B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39B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№СТП-2262/63 по лоту №63 не поступили.</w:t>
      </w:r>
    </w:p>
    <w:p w:rsidR="00DD39B3" w:rsidRDefault="00DD39B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39B3" w:rsidRDefault="00DD39B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39B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62B69" w:rsidRPr="00162B69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DD39B3" w:rsidRDefault="00DD39B3" w:rsidP="005C56AE">
      <w:pPr>
        <w:rPr>
          <w:rFonts w:ascii="Times New Roman" w:hAnsi="Times New Roman"/>
        </w:rPr>
      </w:pPr>
    </w:p>
    <w:p w:rsidR="00DD39B3" w:rsidRDefault="00DD39B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39B3" w:rsidRDefault="00DD39B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39B3" w:rsidRDefault="00DD39B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39B3" w:rsidRDefault="00DD39B3" w:rsidP="00455D60">
      <w:pPr>
        <w:ind w:left="142"/>
        <w:rPr>
          <w:rFonts w:ascii="Times New Roman" w:hAnsi="Times New Roman"/>
        </w:rPr>
      </w:pPr>
    </w:p>
    <w:p w:rsidR="00DD39B3" w:rsidRDefault="00DD39B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39B3" w:rsidRDefault="00DD39B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D39B3" w:rsidRDefault="00DD39B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D39B3" w:rsidRDefault="00DD39B3" w:rsidP="00455D60">
      <w:pPr>
        <w:ind w:left="142"/>
        <w:rPr>
          <w:rFonts w:ascii="Times New Roman" w:hAnsi="Times New Roman"/>
        </w:rPr>
      </w:pPr>
    </w:p>
    <w:p w:rsidR="00DD39B3" w:rsidRDefault="00DD39B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D39B3" w:rsidRDefault="00DD39B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39B3" w:rsidRDefault="00DD39B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D39B3" w:rsidRDefault="00DD39B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D39B3" w:rsidRDefault="00DD39B3" w:rsidP="00ED7965">
      <w:pPr>
        <w:ind w:left="142"/>
        <w:rPr>
          <w:rFonts w:ascii="Times New Roman" w:hAnsi="Times New Roman"/>
        </w:rPr>
      </w:pPr>
    </w:p>
    <w:sectPr w:rsidR="00DD39B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4819" w:rsidRDefault="00454819" w:rsidP="00ED7965">
      <w:pPr>
        <w:spacing w:after="0" w:line="240" w:lineRule="auto"/>
      </w:pPr>
      <w:r>
        <w:separator/>
      </w:r>
    </w:p>
  </w:endnote>
  <w:endnote w:type="continuationSeparator" w:id="0">
    <w:p w:rsidR="00454819" w:rsidRDefault="0045481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9B3" w:rsidRDefault="00DD39B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9B3" w:rsidRDefault="00DD39B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9B3" w:rsidRDefault="00DD39B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4819" w:rsidRDefault="00454819" w:rsidP="00ED7965">
      <w:pPr>
        <w:spacing w:after="0" w:line="240" w:lineRule="auto"/>
      </w:pPr>
      <w:r>
        <w:separator/>
      </w:r>
    </w:p>
  </w:footnote>
  <w:footnote w:type="continuationSeparator" w:id="0">
    <w:p w:rsidR="00454819" w:rsidRDefault="0045481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9B3" w:rsidRDefault="004548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9B3" w:rsidRDefault="004548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9B3" w:rsidRDefault="004548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2B69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4819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39B3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3C520B0-C063-4270-9AE9-A529E2834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+UkIBwXXdgJb72DzJVonZh3wSn1nIk7phGTrJlic+qg=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mx5Incmcp6GyXN11Y1bk+x62vmIxffzP2r+ZoOS3QtI=</DigestValue>
    </Reference>
  </SignedInfo>
  <SignatureValue>wbhCI5ViabFYo5VcRM5Aao0e3YX8bC9WFYdLWSJ+O5NTURMdAvoKLqhiy6MFYQkb
xWR2NiOGuThHe7TIiO58RA==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NR0KX1mCZzfYul/7WVir5ukuL/c=</DigestValue>
      </Reference>
      <Reference URI="/word/endnotes.xml?ContentType=application/vnd.openxmlformats-officedocument.wordprocessingml.endnotes+xml">
        <DigestMethod Algorithm="http://www.w3.org/2000/09/xmldsig#sha1"/>
        <DigestValue>3a5ok3LVbCdneNgwTuOtbCOED8g=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hQVrmpGvaDwtSQ906b/FTQriQW0=</DigestValue>
      </Reference>
      <Reference URI="/word/footer2.xml?ContentType=application/vnd.openxmlformats-officedocument.wordprocessingml.footer+xml">
        <DigestMethod Algorithm="http://www.w3.org/2000/09/xmldsig#sha1"/>
        <DigestValue>hQVrmpGvaDwtSQ906b/FTQriQW0=</DigestValue>
      </Reference>
      <Reference URI="/word/footer3.xml?ContentType=application/vnd.openxmlformats-officedocument.wordprocessingml.footer+xml">
        <DigestMethod Algorithm="http://www.w3.org/2000/09/xmldsig#sha1"/>
        <DigestValue>hQVrmpGvaDwtSQ906b/FTQriQW0=</DigestValue>
      </Reference>
      <Reference URI="/word/footnotes.xml?ContentType=application/vnd.openxmlformats-officedocument.wordprocessingml.footnotes+xml">
        <DigestMethod Algorithm="http://www.w3.org/2000/09/xmldsig#sha1"/>
        <DigestValue>ovbW38jogR4zFiRWm22VQjF9rrU=</DigestValue>
      </Reference>
      <Reference URI="/word/header1.xml?ContentType=application/vnd.openxmlformats-officedocument.wordprocessingml.header+xml">
        <DigestMethod Algorithm="http://www.w3.org/2000/09/xmldsig#sha1"/>
        <DigestValue>mkFrDSnSHWh0BfnBuyPUsLKrCek=</DigestValue>
      </Reference>
      <Reference URI="/word/header2.xml?ContentType=application/vnd.openxmlformats-officedocument.wordprocessingml.header+xml">
        <DigestMethod Algorithm="http://www.w3.org/2000/09/xmldsig#sha1"/>
        <DigestValue>LAAAbvcISKgMzqCHN4G6eP2r33U=</DigestValue>
      </Reference>
      <Reference URI="/word/header3.xml?ContentType=application/vnd.openxmlformats-officedocument.wordprocessingml.header+xml">
        <DigestMethod Algorithm="http://www.w3.org/2000/09/xmldsig#sha1"/>
        <DigestValue>DybT/o4FebYhjT7lqQaIRvrKFhc=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2U6L6M0zv3MNMf3I2DBK+vSO97g=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2017-10-16T08:16:53Z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2017-10-16T08:16:53Z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AD32C-6A58-46DD-8941-95EE9C482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2017-10-13T07:04:00Z</dcterms:modified>
</cp:coreProperties>
</file>